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678D1F" w14:textId="77777777" w:rsidR="005D20F8" w:rsidRPr="00624488" w:rsidRDefault="005D20F8" w:rsidP="005D20F8">
      <w:pPr>
        <w:jc w:val="center"/>
        <w:rPr>
          <w:sz w:val="21"/>
          <w:szCs w:val="21"/>
        </w:rPr>
      </w:pPr>
    </w:p>
    <w:p w14:paraId="7E9DDDC9" w14:textId="77777777" w:rsidR="00B577A4" w:rsidRPr="00624488" w:rsidRDefault="00B577A4" w:rsidP="00B577A4">
      <w:pPr>
        <w:rPr>
          <w:b/>
          <w:sz w:val="21"/>
          <w:szCs w:val="21"/>
        </w:rPr>
      </w:pPr>
      <w:r w:rsidRPr="00624488">
        <w:rPr>
          <w:b/>
          <w:sz w:val="21"/>
          <w:szCs w:val="21"/>
        </w:rPr>
        <w:t>Dear Parents,</w:t>
      </w:r>
    </w:p>
    <w:p w14:paraId="09526E38" w14:textId="77777777" w:rsidR="00B577A4" w:rsidRPr="00624488" w:rsidRDefault="00B577A4" w:rsidP="00B577A4">
      <w:pPr>
        <w:rPr>
          <w:b/>
          <w:sz w:val="21"/>
          <w:szCs w:val="21"/>
        </w:rPr>
      </w:pPr>
    </w:p>
    <w:p w14:paraId="3A5B1A1C" w14:textId="3D37399B" w:rsidR="00B577A4" w:rsidRPr="00624488" w:rsidRDefault="00B577A4" w:rsidP="00B577A4">
      <w:pPr>
        <w:rPr>
          <w:b/>
          <w:sz w:val="21"/>
          <w:szCs w:val="21"/>
        </w:rPr>
      </w:pPr>
      <w:r w:rsidRPr="00624488">
        <w:rPr>
          <w:b/>
          <w:sz w:val="21"/>
          <w:szCs w:val="21"/>
        </w:rPr>
        <w:t xml:space="preserve">Thank you for your dedication to the teachers and students at Weatherstone Elementary this year!  </w:t>
      </w:r>
      <w:r w:rsidR="00E53BE4" w:rsidRPr="00624488">
        <w:rPr>
          <w:b/>
          <w:sz w:val="21"/>
          <w:szCs w:val="21"/>
        </w:rPr>
        <w:t xml:space="preserve">The PTA is seeking </w:t>
      </w:r>
      <w:r w:rsidR="007C0A66" w:rsidRPr="00624488">
        <w:rPr>
          <w:b/>
          <w:sz w:val="21"/>
          <w:szCs w:val="21"/>
        </w:rPr>
        <w:t>volunteer</w:t>
      </w:r>
      <w:r w:rsidR="00E53BE4" w:rsidRPr="00624488">
        <w:rPr>
          <w:b/>
          <w:sz w:val="21"/>
          <w:szCs w:val="21"/>
        </w:rPr>
        <w:t>s li</w:t>
      </w:r>
      <w:r w:rsidR="00A03C0E">
        <w:rPr>
          <w:b/>
          <w:sz w:val="21"/>
          <w:szCs w:val="21"/>
        </w:rPr>
        <w:t>ke you for our next school year.</w:t>
      </w:r>
      <w:r w:rsidR="00E53BE4" w:rsidRPr="00624488">
        <w:rPr>
          <w:b/>
          <w:sz w:val="21"/>
          <w:szCs w:val="21"/>
        </w:rPr>
        <w:t xml:space="preserve">  Open volunteer opportunities are listed below.  </w:t>
      </w:r>
      <w:r w:rsidR="007C0A66" w:rsidRPr="00624488">
        <w:rPr>
          <w:b/>
          <w:sz w:val="21"/>
          <w:szCs w:val="21"/>
        </w:rPr>
        <w:t xml:space="preserve"> If you would like additional details, please contact Erika at </w:t>
      </w:r>
      <w:hyperlink r:id="rId5" w:history="1">
        <w:r w:rsidR="007C0A66" w:rsidRPr="00624488">
          <w:rPr>
            <w:rStyle w:val="Hyperlink"/>
            <w:b/>
            <w:sz w:val="21"/>
            <w:szCs w:val="21"/>
          </w:rPr>
          <w:t>echaidar@gmail.com</w:t>
        </w:r>
      </w:hyperlink>
      <w:r w:rsidR="007C0A66" w:rsidRPr="00624488">
        <w:rPr>
          <w:b/>
          <w:sz w:val="21"/>
          <w:szCs w:val="21"/>
        </w:rPr>
        <w:t xml:space="preserve"> or Tanya at </w:t>
      </w:r>
      <w:hyperlink r:id="rId6" w:history="1">
        <w:r w:rsidR="007C0A66" w:rsidRPr="00624488">
          <w:rPr>
            <w:rStyle w:val="Hyperlink"/>
            <w:b/>
            <w:sz w:val="21"/>
            <w:szCs w:val="21"/>
          </w:rPr>
          <w:t>tanyagargas@aol.com</w:t>
        </w:r>
      </w:hyperlink>
      <w:r w:rsidR="007C0A66" w:rsidRPr="00624488">
        <w:rPr>
          <w:b/>
          <w:sz w:val="21"/>
          <w:szCs w:val="21"/>
        </w:rPr>
        <w:t xml:space="preserve">. </w:t>
      </w:r>
    </w:p>
    <w:p w14:paraId="6F5046D3" w14:textId="77777777" w:rsidR="00E53BE4" w:rsidRPr="00624488" w:rsidRDefault="00E53BE4" w:rsidP="00B577A4">
      <w:pPr>
        <w:rPr>
          <w:b/>
          <w:sz w:val="21"/>
          <w:szCs w:val="21"/>
        </w:rPr>
      </w:pPr>
    </w:p>
    <w:p w14:paraId="75B9F1F4" w14:textId="77777777" w:rsidR="00E53BE4" w:rsidRPr="00624488" w:rsidRDefault="00E53BE4" w:rsidP="00E53BE4">
      <w:pPr>
        <w:jc w:val="center"/>
        <w:rPr>
          <w:b/>
          <w:sz w:val="21"/>
          <w:szCs w:val="21"/>
          <w:u w:val="single"/>
        </w:rPr>
      </w:pPr>
      <w:r w:rsidRPr="00624488">
        <w:rPr>
          <w:b/>
          <w:sz w:val="21"/>
          <w:szCs w:val="21"/>
          <w:u w:val="single"/>
        </w:rPr>
        <w:t>ELECTED POSITIONS</w:t>
      </w:r>
    </w:p>
    <w:p w14:paraId="79840DA8" w14:textId="2DB443D7" w:rsidR="007C0A66" w:rsidRPr="00624488" w:rsidRDefault="007C0A66" w:rsidP="00B577A4">
      <w:pPr>
        <w:rPr>
          <w:sz w:val="21"/>
          <w:szCs w:val="21"/>
        </w:rPr>
      </w:pPr>
      <w:r w:rsidRPr="00624488">
        <w:rPr>
          <w:sz w:val="21"/>
          <w:szCs w:val="21"/>
        </w:rPr>
        <w:t>The following positions will be elec</w:t>
      </w:r>
      <w:r w:rsidR="00DB550F" w:rsidRPr="00624488">
        <w:rPr>
          <w:sz w:val="21"/>
          <w:szCs w:val="21"/>
        </w:rPr>
        <w:t>ted during our next</w:t>
      </w:r>
      <w:r w:rsidRPr="00624488">
        <w:rPr>
          <w:sz w:val="21"/>
          <w:szCs w:val="21"/>
        </w:rPr>
        <w:t xml:space="preserve"> general PTA meeting</w:t>
      </w:r>
      <w:r w:rsidR="00DB550F" w:rsidRPr="00624488">
        <w:rPr>
          <w:sz w:val="21"/>
          <w:szCs w:val="21"/>
        </w:rPr>
        <w:t xml:space="preserve"> May 28th</w:t>
      </w:r>
      <w:r w:rsidRPr="00624488">
        <w:rPr>
          <w:sz w:val="21"/>
          <w:szCs w:val="21"/>
        </w:rPr>
        <w:t>.  All of the elected positions are on the board of directors and would meet monthly.   Current candidates are listed.</w:t>
      </w:r>
    </w:p>
    <w:p w14:paraId="5A0CD526" w14:textId="77777777" w:rsidR="007C0A66" w:rsidRPr="00624488" w:rsidRDefault="007C0A66" w:rsidP="00B577A4">
      <w:pPr>
        <w:rPr>
          <w:b/>
          <w:sz w:val="21"/>
          <w:szCs w:val="21"/>
          <w:u w:val="single"/>
        </w:rPr>
      </w:pPr>
    </w:p>
    <w:p w14:paraId="3959FB08" w14:textId="77777777" w:rsidR="003E6226" w:rsidRPr="00624488" w:rsidRDefault="007C0A66" w:rsidP="00B577A4">
      <w:pPr>
        <w:rPr>
          <w:sz w:val="21"/>
          <w:szCs w:val="21"/>
        </w:rPr>
      </w:pPr>
      <w:r w:rsidRPr="00624488">
        <w:rPr>
          <w:b/>
          <w:sz w:val="21"/>
          <w:szCs w:val="21"/>
        </w:rPr>
        <w:t>President</w:t>
      </w:r>
      <w:r w:rsidR="003E6226" w:rsidRPr="00624488">
        <w:rPr>
          <w:b/>
          <w:sz w:val="21"/>
          <w:szCs w:val="21"/>
        </w:rPr>
        <w:t>:</w:t>
      </w:r>
      <w:r w:rsidRPr="00624488">
        <w:rPr>
          <w:b/>
          <w:sz w:val="21"/>
          <w:szCs w:val="21"/>
        </w:rPr>
        <w:t xml:space="preserve"> </w:t>
      </w:r>
      <w:r w:rsidR="003E6226" w:rsidRPr="00624488">
        <w:rPr>
          <w:sz w:val="21"/>
          <w:szCs w:val="21"/>
        </w:rPr>
        <w:t xml:space="preserve"> </w:t>
      </w:r>
      <w:r w:rsidRPr="00624488">
        <w:rPr>
          <w:sz w:val="21"/>
          <w:szCs w:val="21"/>
        </w:rPr>
        <w:tab/>
      </w:r>
    </w:p>
    <w:p w14:paraId="4C002EC8" w14:textId="77777777" w:rsidR="007C0A66" w:rsidRPr="00624488" w:rsidRDefault="007C0A66" w:rsidP="00B577A4">
      <w:pPr>
        <w:rPr>
          <w:sz w:val="21"/>
          <w:szCs w:val="21"/>
        </w:rPr>
      </w:pPr>
      <w:r w:rsidRPr="00624488">
        <w:rPr>
          <w:sz w:val="21"/>
          <w:szCs w:val="21"/>
        </w:rPr>
        <w:t>The President presides at board and general meetings, signs all contracts, coordinates the work of the officers, the board, and committees, and performs duties as required in the bylaws or as assigned by the board of directors.</w:t>
      </w:r>
    </w:p>
    <w:p w14:paraId="3E0F966F" w14:textId="77777777" w:rsidR="007C0A66" w:rsidRPr="00624488" w:rsidRDefault="007C0A66" w:rsidP="00B577A4">
      <w:pPr>
        <w:rPr>
          <w:sz w:val="21"/>
          <w:szCs w:val="21"/>
        </w:rPr>
      </w:pPr>
      <w:r w:rsidRPr="00624488">
        <w:rPr>
          <w:b/>
          <w:sz w:val="21"/>
          <w:szCs w:val="21"/>
        </w:rPr>
        <w:t>Candidate:</w:t>
      </w:r>
      <w:r w:rsidRPr="00624488">
        <w:rPr>
          <w:sz w:val="21"/>
          <w:szCs w:val="21"/>
        </w:rPr>
        <w:t xml:space="preserve">  Erika Haidar</w:t>
      </w:r>
    </w:p>
    <w:p w14:paraId="770AE9C0" w14:textId="77777777" w:rsidR="007C0A66" w:rsidRPr="00624488" w:rsidRDefault="007C0A66" w:rsidP="00B577A4">
      <w:pPr>
        <w:rPr>
          <w:sz w:val="21"/>
          <w:szCs w:val="21"/>
        </w:rPr>
      </w:pPr>
    </w:p>
    <w:p w14:paraId="78B66B40" w14:textId="77777777" w:rsidR="003E6226" w:rsidRPr="00624488" w:rsidRDefault="007C0A66" w:rsidP="00B577A4">
      <w:pPr>
        <w:rPr>
          <w:sz w:val="21"/>
          <w:szCs w:val="21"/>
        </w:rPr>
      </w:pPr>
      <w:r w:rsidRPr="00624488">
        <w:rPr>
          <w:b/>
          <w:sz w:val="21"/>
          <w:szCs w:val="21"/>
        </w:rPr>
        <w:t>Vice President</w:t>
      </w:r>
      <w:r w:rsidR="003E6226" w:rsidRPr="00624488">
        <w:rPr>
          <w:sz w:val="21"/>
          <w:szCs w:val="21"/>
        </w:rPr>
        <w:t xml:space="preserve"> :</w:t>
      </w:r>
      <w:r w:rsidRPr="00624488">
        <w:rPr>
          <w:sz w:val="21"/>
          <w:szCs w:val="21"/>
        </w:rPr>
        <w:t xml:space="preserve">  </w:t>
      </w:r>
    </w:p>
    <w:p w14:paraId="093D63E0" w14:textId="77777777" w:rsidR="007C0A66" w:rsidRPr="00624488" w:rsidRDefault="007C0A66" w:rsidP="00B577A4">
      <w:pPr>
        <w:rPr>
          <w:sz w:val="21"/>
          <w:szCs w:val="21"/>
        </w:rPr>
      </w:pPr>
      <w:r w:rsidRPr="00624488">
        <w:rPr>
          <w:sz w:val="21"/>
          <w:szCs w:val="21"/>
        </w:rPr>
        <w:t>The Vice President assists the president with duties, and is first in line for the presidency if vacated</w:t>
      </w:r>
    </w:p>
    <w:p w14:paraId="132D31F7" w14:textId="77777777" w:rsidR="007C0A66" w:rsidRPr="00624488" w:rsidRDefault="007C0A66" w:rsidP="00B577A4">
      <w:pPr>
        <w:rPr>
          <w:sz w:val="21"/>
          <w:szCs w:val="21"/>
        </w:rPr>
      </w:pPr>
      <w:r w:rsidRPr="00624488">
        <w:rPr>
          <w:b/>
          <w:sz w:val="21"/>
          <w:szCs w:val="21"/>
        </w:rPr>
        <w:t>Candidate</w:t>
      </w:r>
      <w:r w:rsidRPr="00624488">
        <w:rPr>
          <w:sz w:val="21"/>
          <w:szCs w:val="21"/>
        </w:rPr>
        <w:t>:  Michael Welke</w:t>
      </w:r>
    </w:p>
    <w:p w14:paraId="47E27CF0" w14:textId="77777777" w:rsidR="007C0A66" w:rsidRPr="00624488" w:rsidRDefault="007C0A66" w:rsidP="00B577A4">
      <w:pPr>
        <w:rPr>
          <w:sz w:val="21"/>
          <w:szCs w:val="21"/>
        </w:rPr>
      </w:pPr>
    </w:p>
    <w:p w14:paraId="56DFE378" w14:textId="77777777" w:rsidR="003E6226" w:rsidRPr="00624488" w:rsidRDefault="007C0A66" w:rsidP="00B577A4">
      <w:pPr>
        <w:rPr>
          <w:sz w:val="21"/>
          <w:szCs w:val="21"/>
        </w:rPr>
      </w:pPr>
      <w:r w:rsidRPr="00624488">
        <w:rPr>
          <w:b/>
          <w:sz w:val="21"/>
          <w:szCs w:val="21"/>
        </w:rPr>
        <w:t>Vice President of Academic Programs</w:t>
      </w:r>
      <w:r w:rsidR="003E6226" w:rsidRPr="00624488">
        <w:rPr>
          <w:sz w:val="21"/>
          <w:szCs w:val="21"/>
        </w:rPr>
        <w:t>:</w:t>
      </w:r>
      <w:r w:rsidRPr="00624488">
        <w:rPr>
          <w:sz w:val="21"/>
          <w:szCs w:val="21"/>
        </w:rPr>
        <w:t xml:space="preserve">  </w:t>
      </w:r>
    </w:p>
    <w:p w14:paraId="66265C17" w14:textId="77777777" w:rsidR="007C0A66" w:rsidRPr="00624488" w:rsidRDefault="007C0A66" w:rsidP="00B577A4">
      <w:pPr>
        <w:rPr>
          <w:sz w:val="21"/>
          <w:szCs w:val="21"/>
        </w:rPr>
      </w:pPr>
      <w:r w:rsidRPr="00624488">
        <w:rPr>
          <w:sz w:val="21"/>
          <w:szCs w:val="21"/>
        </w:rPr>
        <w:t>Leads academic program opportunities and works closely with the chairs of Campus Improvements, Garden Team, Reflections, and Cultural Arts.</w:t>
      </w:r>
    </w:p>
    <w:p w14:paraId="68A7D4F7" w14:textId="77777777" w:rsidR="007C0A66" w:rsidRPr="00624488" w:rsidRDefault="007C0A66" w:rsidP="00B577A4">
      <w:pPr>
        <w:rPr>
          <w:sz w:val="21"/>
          <w:szCs w:val="21"/>
        </w:rPr>
      </w:pPr>
      <w:r w:rsidRPr="00624488">
        <w:rPr>
          <w:b/>
          <w:sz w:val="21"/>
          <w:szCs w:val="21"/>
        </w:rPr>
        <w:t>Candidate:</w:t>
      </w:r>
      <w:r w:rsidRPr="00624488">
        <w:rPr>
          <w:sz w:val="21"/>
          <w:szCs w:val="21"/>
        </w:rPr>
        <w:t xml:space="preserve">  Caroline Bowman</w:t>
      </w:r>
    </w:p>
    <w:p w14:paraId="09A1F62E" w14:textId="77777777" w:rsidR="007C0A66" w:rsidRPr="00624488" w:rsidRDefault="007C0A66" w:rsidP="00B577A4">
      <w:pPr>
        <w:rPr>
          <w:sz w:val="21"/>
          <w:szCs w:val="21"/>
        </w:rPr>
      </w:pPr>
    </w:p>
    <w:p w14:paraId="256DEC26" w14:textId="77777777" w:rsidR="007C0A66" w:rsidRPr="00624488" w:rsidRDefault="007C0A66" w:rsidP="00B577A4">
      <w:pPr>
        <w:rPr>
          <w:sz w:val="21"/>
          <w:szCs w:val="21"/>
        </w:rPr>
      </w:pPr>
      <w:r w:rsidRPr="00624488">
        <w:rPr>
          <w:b/>
          <w:sz w:val="21"/>
          <w:szCs w:val="21"/>
        </w:rPr>
        <w:t>Vice President of Fundraising:</w:t>
      </w:r>
      <w:r w:rsidRPr="00624488">
        <w:rPr>
          <w:sz w:val="21"/>
          <w:szCs w:val="21"/>
        </w:rPr>
        <w:t xml:space="preserve">  Fundraising is vital to the success of our PTA as it provides us the financing to carry out our work.  The Fundraising VP works closely with </w:t>
      </w:r>
      <w:r w:rsidR="00BB47E6" w:rsidRPr="00624488">
        <w:rPr>
          <w:sz w:val="21"/>
          <w:szCs w:val="21"/>
        </w:rPr>
        <w:t>the chairs of the following:  Book fair, Boosterthon, Box Tops, Family Nights, Coupon books, spirit wear, Silent Auction, School Store, and grocery store/Target rewards.</w:t>
      </w:r>
    </w:p>
    <w:p w14:paraId="05093271" w14:textId="77777777" w:rsidR="00BB47E6" w:rsidRPr="00624488" w:rsidRDefault="00BB47E6" w:rsidP="00B577A4">
      <w:pPr>
        <w:rPr>
          <w:b/>
          <w:sz w:val="21"/>
          <w:szCs w:val="21"/>
        </w:rPr>
      </w:pPr>
      <w:r w:rsidRPr="00624488">
        <w:rPr>
          <w:b/>
          <w:sz w:val="21"/>
          <w:szCs w:val="21"/>
        </w:rPr>
        <w:t xml:space="preserve">Candidate:  </w:t>
      </w:r>
    </w:p>
    <w:p w14:paraId="4CE0DB36" w14:textId="77777777" w:rsidR="00BB47E6" w:rsidRPr="00624488" w:rsidRDefault="00BB47E6" w:rsidP="00B577A4">
      <w:pPr>
        <w:rPr>
          <w:b/>
          <w:sz w:val="21"/>
          <w:szCs w:val="21"/>
        </w:rPr>
      </w:pPr>
    </w:p>
    <w:p w14:paraId="69468F5D" w14:textId="77777777" w:rsidR="003E6226" w:rsidRPr="00624488" w:rsidRDefault="00BB47E6" w:rsidP="00B577A4">
      <w:pPr>
        <w:rPr>
          <w:b/>
          <w:sz w:val="21"/>
          <w:szCs w:val="21"/>
        </w:rPr>
      </w:pPr>
      <w:r w:rsidRPr="00624488">
        <w:rPr>
          <w:b/>
          <w:sz w:val="21"/>
          <w:szCs w:val="21"/>
        </w:rPr>
        <w:t xml:space="preserve">Vice President of Membership:  </w:t>
      </w:r>
    </w:p>
    <w:p w14:paraId="52F6E070" w14:textId="77777777" w:rsidR="00BB47E6" w:rsidRPr="00624488" w:rsidRDefault="00BB47E6" w:rsidP="00B577A4">
      <w:pPr>
        <w:rPr>
          <w:sz w:val="21"/>
          <w:szCs w:val="21"/>
        </w:rPr>
      </w:pPr>
      <w:r w:rsidRPr="00624488">
        <w:rPr>
          <w:sz w:val="21"/>
          <w:szCs w:val="21"/>
        </w:rPr>
        <w:t>The Membership VP leads membership drives throughout the school year, with the busiest time being the months surrounding the start of school.  The Membership VP is in charge of the PTA’s roster, uploads info to the NCPTA website, and will be the main point of contact for the Student Directory and Welcoming Committee chairs.</w:t>
      </w:r>
    </w:p>
    <w:p w14:paraId="640D19FA" w14:textId="77777777" w:rsidR="00BB47E6" w:rsidRPr="00624488" w:rsidRDefault="00BB47E6" w:rsidP="00B577A4">
      <w:pPr>
        <w:rPr>
          <w:sz w:val="21"/>
          <w:szCs w:val="21"/>
        </w:rPr>
      </w:pPr>
      <w:r w:rsidRPr="00624488">
        <w:rPr>
          <w:b/>
          <w:sz w:val="21"/>
          <w:szCs w:val="21"/>
        </w:rPr>
        <w:t>Candidate:</w:t>
      </w:r>
      <w:r w:rsidRPr="00624488">
        <w:rPr>
          <w:sz w:val="21"/>
          <w:szCs w:val="21"/>
        </w:rPr>
        <w:t xml:space="preserve">  Alisha Workman</w:t>
      </w:r>
    </w:p>
    <w:p w14:paraId="65AA7E3C" w14:textId="77777777" w:rsidR="00BB47E6" w:rsidRPr="00624488" w:rsidRDefault="00BB47E6" w:rsidP="00B577A4">
      <w:pPr>
        <w:rPr>
          <w:sz w:val="21"/>
          <w:szCs w:val="21"/>
        </w:rPr>
      </w:pPr>
    </w:p>
    <w:p w14:paraId="58B9ABA5" w14:textId="77777777" w:rsidR="003E6226" w:rsidRPr="00624488" w:rsidRDefault="00BB47E6" w:rsidP="00B577A4">
      <w:pPr>
        <w:rPr>
          <w:sz w:val="21"/>
          <w:szCs w:val="21"/>
        </w:rPr>
      </w:pPr>
      <w:r w:rsidRPr="00624488">
        <w:rPr>
          <w:b/>
          <w:sz w:val="21"/>
          <w:szCs w:val="21"/>
        </w:rPr>
        <w:t>Vice President of Parent Involvement:</w:t>
      </w:r>
      <w:r w:rsidRPr="00624488">
        <w:rPr>
          <w:sz w:val="21"/>
          <w:szCs w:val="21"/>
        </w:rPr>
        <w:t xml:space="preserve">  </w:t>
      </w:r>
    </w:p>
    <w:p w14:paraId="65FACFB3" w14:textId="77777777" w:rsidR="00BB47E6" w:rsidRPr="00624488" w:rsidRDefault="00BB47E6" w:rsidP="00B577A4">
      <w:pPr>
        <w:rPr>
          <w:sz w:val="21"/>
          <w:szCs w:val="21"/>
        </w:rPr>
      </w:pPr>
      <w:r w:rsidRPr="00624488">
        <w:rPr>
          <w:sz w:val="21"/>
          <w:szCs w:val="21"/>
        </w:rPr>
        <w:t>Many hands make light work!  Volunteers do incredible amounts of work and make a huge impact in what we are able to accomplish as a PTA.  Our Parent Involvement VP will recruit volunteers throughout the year and works closely with the following committee chairs:  Campus Clean Up Day, Community Helper Day, Field Day, Fifth Grade Activities, Hospitality, Lost and Found, Media Center, Nominating Committee, and our yearbook.</w:t>
      </w:r>
    </w:p>
    <w:p w14:paraId="61FF0268" w14:textId="77777777" w:rsidR="00BB47E6" w:rsidRPr="00624488" w:rsidRDefault="00BB47E6" w:rsidP="00B577A4">
      <w:pPr>
        <w:rPr>
          <w:b/>
          <w:sz w:val="21"/>
          <w:szCs w:val="21"/>
        </w:rPr>
      </w:pPr>
      <w:r w:rsidRPr="00624488">
        <w:rPr>
          <w:b/>
          <w:sz w:val="21"/>
          <w:szCs w:val="21"/>
        </w:rPr>
        <w:t xml:space="preserve">Candidate:  </w:t>
      </w:r>
    </w:p>
    <w:p w14:paraId="3B737869" w14:textId="77777777" w:rsidR="003E6226" w:rsidRPr="00624488" w:rsidRDefault="003E6226" w:rsidP="00B577A4">
      <w:pPr>
        <w:rPr>
          <w:b/>
          <w:sz w:val="21"/>
          <w:szCs w:val="21"/>
        </w:rPr>
      </w:pPr>
    </w:p>
    <w:p w14:paraId="57DF3A0C" w14:textId="77777777" w:rsidR="003E6226" w:rsidRPr="00624488" w:rsidRDefault="00BB47E6" w:rsidP="00B577A4">
      <w:pPr>
        <w:rPr>
          <w:sz w:val="21"/>
          <w:szCs w:val="21"/>
        </w:rPr>
      </w:pPr>
      <w:r w:rsidRPr="00624488">
        <w:rPr>
          <w:b/>
          <w:sz w:val="21"/>
          <w:szCs w:val="21"/>
        </w:rPr>
        <w:t xml:space="preserve">Vice President of STEM:  </w:t>
      </w:r>
      <w:r w:rsidRPr="00624488">
        <w:rPr>
          <w:sz w:val="21"/>
          <w:szCs w:val="21"/>
        </w:rPr>
        <w:t xml:space="preserve">  </w:t>
      </w:r>
    </w:p>
    <w:p w14:paraId="29C2B966" w14:textId="77777777" w:rsidR="00BB47E6" w:rsidRPr="00624488" w:rsidRDefault="00BB47E6" w:rsidP="00B577A4">
      <w:pPr>
        <w:rPr>
          <w:sz w:val="21"/>
          <w:szCs w:val="21"/>
        </w:rPr>
      </w:pPr>
      <w:r w:rsidRPr="00624488">
        <w:rPr>
          <w:sz w:val="21"/>
          <w:szCs w:val="21"/>
        </w:rPr>
        <w:t>Our STEM VP works closely with the school administration on ways to enhance STEM learning opportunities throughout the school year and during STEM Fridays.  They are responsible for the complete planning of our STEM Expo which is held in the spring of each year, and will reach out to multiple STEM groups and professionals throughout the year.</w:t>
      </w:r>
    </w:p>
    <w:p w14:paraId="2E4F4C22" w14:textId="77777777" w:rsidR="00BB47E6" w:rsidRPr="00624488" w:rsidRDefault="00BB47E6" w:rsidP="00B577A4">
      <w:pPr>
        <w:rPr>
          <w:sz w:val="21"/>
          <w:szCs w:val="21"/>
        </w:rPr>
      </w:pPr>
      <w:r w:rsidRPr="00624488">
        <w:rPr>
          <w:b/>
          <w:sz w:val="21"/>
          <w:szCs w:val="21"/>
        </w:rPr>
        <w:t>Candidate:</w:t>
      </w:r>
      <w:r w:rsidRPr="00624488">
        <w:rPr>
          <w:sz w:val="21"/>
          <w:szCs w:val="21"/>
        </w:rPr>
        <w:t xml:space="preserve">  Sarah Ericksen</w:t>
      </w:r>
    </w:p>
    <w:p w14:paraId="3328722B" w14:textId="77777777" w:rsidR="00BB47E6" w:rsidRPr="00624488" w:rsidRDefault="00BB47E6" w:rsidP="00B577A4">
      <w:pPr>
        <w:rPr>
          <w:sz w:val="21"/>
          <w:szCs w:val="21"/>
        </w:rPr>
      </w:pPr>
    </w:p>
    <w:p w14:paraId="31B0AFD7" w14:textId="77777777" w:rsidR="003E6226" w:rsidRPr="00624488" w:rsidRDefault="00BB47E6" w:rsidP="00B577A4">
      <w:pPr>
        <w:rPr>
          <w:sz w:val="21"/>
          <w:szCs w:val="21"/>
        </w:rPr>
      </w:pPr>
      <w:r w:rsidRPr="00624488">
        <w:rPr>
          <w:b/>
          <w:sz w:val="21"/>
          <w:szCs w:val="21"/>
        </w:rPr>
        <w:t>Secretary:</w:t>
      </w:r>
      <w:r w:rsidRPr="00624488">
        <w:rPr>
          <w:sz w:val="21"/>
          <w:szCs w:val="21"/>
        </w:rPr>
        <w:t xml:space="preserve">  </w:t>
      </w:r>
    </w:p>
    <w:p w14:paraId="6256AB3D" w14:textId="77777777" w:rsidR="00BB47E6" w:rsidRPr="00624488" w:rsidRDefault="00BB47E6" w:rsidP="00B577A4">
      <w:pPr>
        <w:rPr>
          <w:sz w:val="21"/>
          <w:szCs w:val="21"/>
        </w:rPr>
      </w:pPr>
      <w:r w:rsidRPr="00624488">
        <w:rPr>
          <w:sz w:val="21"/>
          <w:szCs w:val="21"/>
        </w:rPr>
        <w:t>The Secretary is responsible for keeping all the important documents of the PTA such as the roster, insurance policies, contracts, minutes, audit reports, and tax returns.  The secretary takes minutes of all meetings, gets them to the board promptly, and is responsible for maintaining the PTA calendar.  Secretary records need to be neatly organized and ready to view at all times.</w:t>
      </w:r>
    </w:p>
    <w:p w14:paraId="31F41EB9" w14:textId="77777777" w:rsidR="00BB47E6" w:rsidRPr="00624488" w:rsidRDefault="00BB47E6" w:rsidP="00B577A4">
      <w:pPr>
        <w:rPr>
          <w:b/>
          <w:sz w:val="21"/>
          <w:szCs w:val="21"/>
        </w:rPr>
      </w:pPr>
      <w:r w:rsidRPr="00624488">
        <w:rPr>
          <w:b/>
          <w:sz w:val="21"/>
          <w:szCs w:val="21"/>
        </w:rPr>
        <w:t xml:space="preserve">Candidate:  </w:t>
      </w:r>
    </w:p>
    <w:p w14:paraId="7D4B77B2" w14:textId="77777777" w:rsidR="00BB47E6" w:rsidRPr="00624488" w:rsidRDefault="00BB47E6" w:rsidP="00B577A4">
      <w:pPr>
        <w:rPr>
          <w:b/>
          <w:sz w:val="21"/>
          <w:szCs w:val="21"/>
        </w:rPr>
      </w:pPr>
    </w:p>
    <w:p w14:paraId="0606B4EB" w14:textId="77777777" w:rsidR="00624488" w:rsidRDefault="00624488" w:rsidP="00B577A4">
      <w:pPr>
        <w:rPr>
          <w:b/>
          <w:sz w:val="21"/>
          <w:szCs w:val="21"/>
        </w:rPr>
      </w:pPr>
    </w:p>
    <w:p w14:paraId="0AA9C82D" w14:textId="77777777" w:rsidR="00A03C0E" w:rsidRDefault="00A03C0E" w:rsidP="00B577A4">
      <w:pPr>
        <w:rPr>
          <w:b/>
          <w:sz w:val="21"/>
          <w:szCs w:val="21"/>
        </w:rPr>
      </w:pPr>
    </w:p>
    <w:p w14:paraId="533BD55C" w14:textId="77777777" w:rsidR="003E6226" w:rsidRPr="00624488" w:rsidRDefault="00BB47E6" w:rsidP="00B577A4">
      <w:pPr>
        <w:rPr>
          <w:b/>
          <w:sz w:val="21"/>
          <w:szCs w:val="21"/>
        </w:rPr>
      </w:pPr>
      <w:r w:rsidRPr="00624488">
        <w:rPr>
          <w:b/>
          <w:sz w:val="21"/>
          <w:szCs w:val="21"/>
        </w:rPr>
        <w:lastRenderedPageBreak/>
        <w:t xml:space="preserve">Treasurer:   </w:t>
      </w:r>
    </w:p>
    <w:p w14:paraId="39750144" w14:textId="77777777" w:rsidR="00BB47E6" w:rsidRPr="00624488" w:rsidRDefault="00BB47E6" w:rsidP="00B577A4">
      <w:pPr>
        <w:rPr>
          <w:sz w:val="21"/>
          <w:szCs w:val="21"/>
        </w:rPr>
      </w:pPr>
      <w:r w:rsidRPr="00624488">
        <w:rPr>
          <w:sz w:val="21"/>
          <w:szCs w:val="21"/>
        </w:rPr>
        <w:t xml:space="preserve">Are you organized and comfortable with numbers? Please consider being our Treasurer! The Treasurer deposits funds and writes checks for PTA expenses. They maintain all our financial records of income and expenses in Quickbooks (user-friendly software) and meet with the audit committee for a monthly review of bank statements. They present a financial report of income and expenses at each board and general meeting, pay dues to the NCPTA, prepare a year-end financial report, file all tax forms and reports. This is a very important position for our PTA! If you would like more in depth information regarding the duties involved, please contact our current Treasurer, Wendy at </w:t>
      </w:r>
      <w:r w:rsidR="00E53BE4" w:rsidRPr="00624488">
        <w:rPr>
          <w:sz w:val="21"/>
          <w:szCs w:val="21"/>
        </w:rPr>
        <w:t>wczika@yahoo.com</w:t>
      </w:r>
      <w:r w:rsidRPr="00624488">
        <w:rPr>
          <w:sz w:val="21"/>
          <w:szCs w:val="21"/>
        </w:rPr>
        <w:t xml:space="preserve"> </w:t>
      </w:r>
      <w:r w:rsidR="00E53BE4" w:rsidRPr="00624488">
        <w:rPr>
          <w:sz w:val="21"/>
          <w:szCs w:val="21"/>
        </w:rPr>
        <w:t>.</w:t>
      </w:r>
    </w:p>
    <w:p w14:paraId="58BE552F" w14:textId="77777777" w:rsidR="00E53BE4" w:rsidRPr="00624488" w:rsidRDefault="00E53BE4" w:rsidP="00B577A4">
      <w:pPr>
        <w:rPr>
          <w:b/>
          <w:sz w:val="21"/>
          <w:szCs w:val="21"/>
        </w:rPr>
      </w:pPr>
      <w:r w:rsidRPr="00624488">
        <w:rPr>
          <w:b/>
          <w:sz w:val="21"/>
          <w:szCs w:val="21"/>
        </w:rPr>
        <w:t xml:space="preserve">Candidate:  </w:t>
      </w:r>
    </w:p>
    <w:p w14:paraId="18D6D0DB" w14:textId="77777777" w:rsidR="00BB47E6" w:rsidRPr="00624488" w:rsidRDefault="00BB47E6" w:rsidP="00B577A4">
      <w:pPr>
        <w:rPr>
          <w:sz w:val="21"/>
          <w:szCs w:val="21"/>
        </w:rPr>
      </w:pPr>
    </w:p>
    <w:p w14:paraId="041720CD" w14:textId="77777777" w:rsidR="00E53BE4" w:rsidRPr="00624488" w:rsidRDefault="003E6226" w:rsidP="00E53BE4">
      <w:pPr>
        <w:jc w:val="center"/>
        <w:rPr>
          <w:b/>
          <w:sz w:val="21"/>
          <w:szCs w:val="21"/>
          <w:u w:val="single"/>
        </w:rPr>
      </w:pPr>
      <w:r w:rsidRPr="00624488">
        <w:rPr>
          <w:b/>
          <w:sz w:val="21"/>
          <w:szCs w:val="21"/>
          <w:u w:val="single"/>
        </w:rPr>
        <w:t xml:space="preserve">OPEN </w:t>
      </w:r>
      <w:r w:rsidR="00E53BE4" w:rsidRPr="00624488">
        <w:rPr>
          <w:b/>
          <w:sz w:val="21"/>
          <w:szCs w:val="21"/>
          <w:u w:val="single"/>
        </w:rPr>
        <w:t>CHAIR POSITIONS</w:t>
      </w:r>
    </w:p>
    <w:p w14:paraId="065217A4" w14:textId="77777777" w:rsidR="00E53BE4" w:rsidRPr="00624488" w:rsidRDefault="00E53BE4" w:rsidP="00E53BE4">
      <w:pPr>
        <w:rPr>
          <w:sz w:val="21"/>
          <w:szCs w:val="21"/>
        </w:rPr>
      </w:pPr>
      <w:r w:rsidRPr="00624488">
        <w:rPr>
          <w:sz w:val="21"/>
          <w:szCs w:val="21"/>
        </w:rPr>
        <w:t xml:space="preserve">Chair positions are either Standing Chair positions (which means work goes throughout the school year) or Special Chair positions (which means work is for a short duration of time).  Standing chairs are marked with a * and are part of the Board of Directors that meets monthly.  These positions are not elected, but are approved by the current board.  </w:t>
      </w:r>
      <w:r w:rsidR="00DF5BFC" w:rsidRPr="00624488">
        <w:rPr>
          <w:sz w:val="21"/>
          <w:szCs w:val="21"/>
        </w:rPr>
        <w:t xml:space="preserve">Want to work with a friend or friends?  Co-chairs are welcome!  </w:t>
      </w:r>
      <w:r w:rsidR="00B64831" w:rsidRPr="00624488">
        <w:rPr>
          <w:sz w:val="21"/>
          <w:szCs w:val="21"/>
        </w:rPr>
        <w:t xml:space="preserve">You can also recruit volunteers if needed too.  </w:t>
      </w:r>
      <w:r w:rsidRPr="00624488">
        <w:rPr>
          <w:sz w:val="21"/>
          <w:szCs w:val="21"/>
        </w:rPr>
        <w:t xml:space="preserve">If you would like additional details, please contact Erika at </w:t>
      </w:r>
      <w:hyperlink r:id="rId7" w:history="1">
        <w:r w:rsidRPr="00624488">
          <w:rPr>
            <w:rStyle w:val="Hyperlink"/>
            <w:sz w:val="21"/>
            <w:szCs w:val="21"/>
          </w:rPr>
          <w:t>echaidar@gmail.com</w:t>
        </w:r>
      </w:hyperlink>
      <w:r w:rsidRPr="00624488">
        <w:rPr>
          <w:sz w:val="21"/>
          <w:szCs w:val="21"/>
        </w:rPr>
        <w:t xml:space="preserve"> or Tanya at </w:t>
      </w:r>
      <w:hyperlink r:id="rId8" w:history="1">
        <w:r w:rsidRPr="00624488">
          <w:rPr>
            <w:rStyle w:val="Hyperlink"/>
            <w:sz w:val="21"/>
            <w:szCs w:val="21"/>
          </w:rPr>
          <w:t>tanyagargas@aol.com</w:t>
        </w:r>
      </w:hyperlink>
    </w:p>
    <w:p w14:paraId="1661A6C7" w14:textId="77777777" w:rsidR="003E6226" w:rsidRPr="00624488" w:rsidRDefault="003E6226" w:rsidP="003E6226">
      <w:pPr>
        <w:rPr>
          <w:rFonts w:ascii="Arial" w:hAnsi="Arial"/>
          <w:sz w:val="21"/>
          <w:szCs w:val="21"/>
        </w:rPr>
      </w:pPr>
    </w:p>
    <w:p w14:paraId="3B47DC9C" w14:textId="68A5CA3F" w:rsidR="003E6226" w:rsidRPr="00624488" w:rsidRDefault="003E6226" w:rsidP="003E6226">
      <w:pPr>
        <w:rPr>
          <w:sz w:val="21"/>
          <w:szCs w:val="21"/>
        </w:rPr>
      </w:pPr>
      <w:r w:rsidRPr="00624488">
        <w:rPr>
          <w:b/>
          <w:sz w:val="21"/>
          <w:szCs w:val="21"/>
        </w:rPr>
        <w:t>Advocacy Committee</w:t>
      </w:r>
      <w:r w:rsidRPr="00624488">
        <w:rPr>
          <w:sz w:val="21"/>
          <w:szCs w:val="21"/>
        </w:rPr>
        <w:t xml:space="preserve"> </w:t>
      </w:r>
      <w:r w:rsidRPr="00624488">
        <w:rPr>
          <w:b/>
          <w:sz w:val="21"/>
          <w:szCs w:val="21"/>
        </w:rPr>
        <w:t>Chair</w:t>
      </w:r>
      <w:r w:rsidR="00A03C0E">
        <w:rPr>
          <w:sz w:val="21"/>
          <w:szCs w:val="21"/>
        </w:rPr>
        <w:t>*</w:t>
      </w:r>
    </w:p>
    <w:p w14:paraId="0AAA7F9C" w14:textId="49EE34E7" w:rsidR="00F922DF" w:rsidRPr="00624488" w:rsidRDefault="00F922DF" w:rsidP="003E6226">
      <w:pPr>
        <w:rPr>
          <w:sz w:val="21"/>
          <w:szCs w:val="21"/>
        </w:rPr>
      </w:pPr>
      <w:r w:rsidRPr="00624488">
        <w:rPr>
          <w:sz w:val="21"/>
          <w:szCs w:val="21"/>
        </w:rPr>
        <w:t>The advocacy chair would work closely with WES counselors to support programs that benefit children at WES.</w:t>
      </w:r>
    </w:p>
    <w:p w14:paraId="4EE72EFA" w14:textId="77777777" w:rsidR="003E6226" w:rsidRPr="00624488" w:rsidRDefault="003E6226" w:rsidP="003E6226">
      <w:pPr>
        <w:rPr>
          <w:sz w:val="21"/>
          <w:szCs w:val="21"/>
        </w:rPr>
      </w:pPr>
    </w:p>
    <w:p w14:paraId="160212A7" w14:textId="181E68CD" w:rsidR="003E6226" w:rsidRPr="00624488" w:rsidRDefault="003E6226" w:rsidP="003E6226">
      <w:pPr>
        <w:rPr>
          <w:b/>
          <w:sz w:val="21"/>
          <w:szCs w:val="21"/>
        </w:rPr>
      </w:pPr>
      <w:r w:rsidRPr="00624488">
        <w:rPr>
          <w:b/>
          <w:sz w:val="21"/>
          <w:szCs w:val="21"/>
        </w:rPr>
        <w:t xml:space="preserve">Boosterthon Fun Run Chair </w:t>
      </w:r>
    </w:p>
    <w:p w14:paraId="4D6FBB12" w14:textId="3286CAF3" w:rsidR="003E6226" w:rsidRDefault="00A03C0E" w:rsidP="003E6226">
      <w:pPr>
        <w:rPr>
          <w:sz w:val="21"/>
          <w:szCs w:val="21"/>
        </w:rPr>
      </w:pPr>
      <w:r>
        <w:rPr>
          <w:sz w:val="21"/>
          <w:szCs w:val="21"/>
        </w:rPr>
        <w:t>Serve as a l</w:t>
      </w:r>
      <w:r w:rsidRPr="00A03C0E">
        <w:rPr>
          <w:sz w:val="21"/>
          <w:szCs w:val="21"/>
        </w:rPr>
        <w:t>iason to the Boosterthon Team to help organize and coordinate a 9-day high-energy fundraising event with daily character lesson - culminating in a Fun Run. This event could take place any time of year depending on when it is scheduled (generally early Spring). Duties of the Chairperson include: decorating the school, follow a step-by-step checklist provided by the Boosterthon team, keep teachers/staff informed, communicate event information to parents via WES avenues of communication, organize a team of volunteers to assist with duties for the fun run, and oversee the money collection process and collection envelopes.</w:t>
      </w:r>
    </w:p>
    <w:p w14:paraId="1F331D02" w14:textId="77777777" w:rsidR="00A03C0E" w:rsidRPr="00A03C0E" w:rsidRDefault="00A03C0E" w:rsidP="003E6226">
      <w:pPr>
        <w:rPr>
          <w:sz w:val="21"/>
          <w:szCs w:val="21"/>
        </w:rPr>
      </w:pPr>
    </w:p>
    <w:p w14:paraId="52688558" w14:textId="23B2A987" w:rsidR="003E6226" w:rsidRPr="00624488" w:rsidRDefault="003E6226" w:rsidP="003E6226">
      <w:pPr>
        <w:rPr>
          <w:sz w:val="21"/>
          <w:szCs w:val="21"/>
        </w:rPr>
      </w:pPr>
      <w:r w:rsidRPr="00624488">
        <w:rPr>
          <w:b/>
          <w:sz w:val="21"/>
          <w:szCs w:val="21"/>
        </w:rPr>
        <w:t>Community Helper Day Chair</w:t>
      </w:r>
      <w:r w:rsidR="00A03C0E">
        <w:rPr>
          <w:sz w:val="21"/>
          <w:szCs w:val="21"/>
        </w:rPr>
        <w:t xml:space="preserve"> </w:t>
      </w:r>
    </w:p>
    <w:p w14:paraId="0ED058B7" w14:textId="77777777" w:rsidR="003E6226" w:rsidRPr="00624488" w:rsidRDefault="003E6226" w:rsidP="003E6226">
      <w:pPr>
        <w:rPr>
          <w:sz w:val="21"/>
          <w:szCs w:val="21"/>
        </w:rPr>
      </w:pPr>
      <w:r w:rsidRPr="00624488">
        <w:rPr>
          <w:sz w:val="21"/>
          <w:szCs w:val="21"/>
        </w:rPr>
        <w:t>This is an educational event that introduces our younger students to the various “helpers” in the community.  Firefighters (on their fire truck), police officers, trash collectors, and many others typically participate.  The Chair for this event will reserve the “helpers” about six weeks before the event, and will coordinate parent volunteers for Community Helper day.  This event is for K-1</w:t>
      </w:r>
      <w:r w:rsidRPr="00624488">
        <w:rPr>
          <w:sz w:val="21"/>
          <w:szCs w:val="21"/>
          <w:vertAlign w:val="superscript"/>
        </w:rPr>
        <w:t>st</w:t>
      </w:r>
      <w:r w:rsidRPr="00624488">
        <w:rPr>
          <w:sz w:val="21"/>
          <w:szCs w:val="21"/>
        </w:rPr>
        <w:t xml:space="preserve"> graders.</w:t>
      </w:r>
    </w:p>
    <w:p w14:paraId="69E80C7D" w14:textId="77777777" w:rsidR="003E6226" w:rsidRPr="00624488" w:rsidRDefault="003E6226" w:rsidP="003E6226">
      <w:pPr>
        <w:rPr>
          <w:rFonts w:ascii="Arial" w:hAnsi="Arial" w:cs="Calibri"/>
          <w:sz w:val="21"/>
          <w:szCs w:val="21"/>
        </w:rPr>
      </w:pPr>
    </w:p>
    <w:p w14:paraId="06341777" w14:textId="55F82837" w:rsidR="003E6226" w:rsidRPr="00624488" w:rsidRDefault="003E6226" w:rsidP="003E6226">
      <w:pPr>
        <w:rPr>
          <w:sz w:val="21"/>
          <w:szCs w:val="21"/>
        </w:rPr>
      </w:pPr>
      <w:r w:rsidRPr="00624488">
        <w:rPr>
          <w:b/>
          <w:sz w:val="21"/>
          <w:szCs w:val="21"/>
        </w:rPr>
        <w:t>Family Nights Chair*</w:t>
      </w:r>
      <w:r w:rsidR="00A03C0E">
        <w:rPr>
          <w:sz w:val="21"/>
          <w:szCs w:val="21"/>
        </w:rPr>
        <w:t xml:space="preserve"> </w:t>
      </w:r>
    </w:p>
    <w:p w14:paraId="133A124A" w14:textId="52593550" w:rsidR="003E6226" w:rsidRDefault="003E6226" w:rsidP="003E6226">
      <w:pPr>
        <w:rPr>
          <w:sz w:val="21"/>
          <w:szCs w:val="21"/>
        </w:rPr>
      </w:pPr>
      <w:r w:rsidRPr="00624488">
        <w:rPr>
          <w:sz w:val="21"/>
          <w:szCs w:val="21"/>
        </w:rPr>
        <w:t>Do you have an idea for a Family Fun Night? Maybe a Bingo Night, or Movie night? Family Fun Nights bring Weatherstone families together for an evening of fun. Our Family Nights chair will plan 2-4 events for the year.</w:t>
      </w:r>
    </w:p>
    <w:p w14:paraId="0929D2F1" w14:textId="77777777" w:rsidR="00624488" w:rsidRPr="00624488" w:rsidRDefault="00624488" w:rsidP="003E6226">
      <w:pPr>
        <w:rPr>
          <w:sz w:val="21"/>
          <w:szCs w:val="21"/>
        </w:rPr>
      </w:pPr>
    </w:p>
    <w:p w14:paraId="35DC575B" w14:textId="2AB2AF43" w:rsidR="003E6226" w:rsidRPr="00624488" w:rsidRDefault="003E6226" w:rsidP="003E6226">
      <w:pPr>
        <w:rPr>
          <w:sz w:val="21"/>
          <w:szCs w:val="21"/>
        </w:rPr>
      </w:pPr>
      <w:r w:rsidRPr="00624488">
        <w:rPr>
          <w:b/>
          <w:sz w:val="21"/>
          <w:szCs w:val="21"/>
        </w:rPr>
        <w:t>Fifth Grade Activities Chair</w:t>
      </w:r>
      <w:r w:rsidR="00A03C0E">
        <w:rPr>
          <w:sz w:val="21"/>
          <w:szCs w:val="21"/>
        </w:rPr>
        <w:t xml:space="preserve"> </w:t>
      </w:r>
    </w:p>
    <w:p w14:paraId="611019EB" w14:textId="77777777" w:rsidR="003E6226" w:rsidRPr="00624488" w:rsidRDefault="003E6226" w:rsidP="003E6226">
      <w:pPr>
        <w:rPr>
          <w:sz w:val="21"/>
          <w:szCs w:val="21"/>
        </w:rPr>
      </w:pPr>
      <w:r w:rsidRPr="00624488">
        <w:rPr>
          <w:sz w:val="21"/>
          <w:szCs w:val="21"/>
        </w:rPr>
        <w:t xml:space="preserve">This </w:t>
      </w:r>
      <w:r w:rsidR="00DF5BFC" w:rsidRPr="00624488">
        <w:rPr>
          <w:sz w:val="21"/>
          <w:szCs w:val="21"/>
        </w:rPr>
        <w:t>chair will organize</w:t>
      </w:r>
      <w:r w:rsidRPr="00624488">
        <w:rPr>
          <w:sz w:val="21"/>
          <w:szCs w:val="21"/>
        </w:rPr>
        <w:t xml:space="preserve"> the 5th grade activities including the 5th grade recognition ceremony, the class gift, a service project, the class t-shirt, and a class picnic.  </w:t>
      </w:r>
    </w:p>
    <w:p w14:paraId="41BF40BC" w14:textId="77777777" w:rsidR="003E6226" w:rsidRPr="00624488" w:rsidRDefault="003E6226" w:rsidP="003E6226">
      <w:pPr>
        <w:rPr>
          <w:rFonts w:ascii="Arial" w:hAnsi="Arial"/>
          <w:sz w:val="21"/>
          <w:szCs w:val="21"/>
        </w:rPr>
      </w:pPr>
    </w:p>
    <w:p w14:paraId="61234982" w14:textId="3723DF8D" w:rsidR="003E6226" w:rsidRPr="00624488" w:rsidRDefault="003E6226" w:rsidP="003E6226">
      <w:pPr>
        <w:rPr>
          <w:b/>
          <w:sz w:val="21"/>
          <w:szCs w:val="21"/>
        </w:rPr>
      </w:pPr>
      <w:r w:rsidRPr="00624488">
        <w:rPr>
          <w:b/>
          <w:sz w:val="21"/>
          <w:szCs w:val="21"/>
        </w:rPr>
        <w:t xml:space="preserve">Garden Team </w:t>
      </w:r>
      <w:r w:rsidR="00DF5BFC" w:rsidRPr="00624488">
        <w:rPr>
          <w:b/>
          <w:sz w:val="21"/>
          <w:szCs w:val="21"/>
        </w:rPr>
        <w:t>Chair</w:t>
      </w:r>
      <w:r w:rsidR="00B64831" w:rsidRPr="00624488">
        <w:rPr>
          <w:b/>
          <w:sz w:val="21"/>
          <w:szCs w:val="21"/>
        </w:rPr>
        <w:t>*</w:t>
      </w:r>
    </w:p>
    <w:p w14:paraId="21C7D892" w14:textId="77777777" w:rsidR="003E6226" w:rsidRPr="00624488" w:rsidRDefault="003E6226" w:rsidP="003E6226">
      <w:pPr>
        <w:rPr>
          <w:sz w:val="21"/>
          <w:szCs w:val="21"/>
        </w:rPr>
      </w:pPr>
      <w:r w:rsidRPr="00624488">
        <w:rPr>
          <w:sz w:val="21"/>
          <w:szCs w:val="21"/>
        </w:rPr>
        <w:t xml:space="preserve">The Garden Team </w:t>
      </w:r>
      <w:r w:rsidR="00DF5BFC" w:rsidRPr="00624488">
        <w:rPr>
          <w:sz w:val="21"/>
          <w:szCs w:val="21"/>
        </w:rPr>
        <w:t xml:space="preserve">chair will lead team work on </w:t>
      </w:r>
      <w:r w:rsidRPr="00624488">
        <w:rPr>
          <w:sz w:val="21"/>
          <w:szCs w:val="21"/>
        </w:rPr>
        <w:t xml:space="preserve">garden goals.  Volunteers weed, spread mulch, remove leaves in parking areas, clip, and have been working on removing high maintenance plants that will be replaced with easy care plants.  </w:t>
      </w:r>
      <w:r w:rsidR="00DF5BFC" w:rsidRPr="00624488">
        <w:rPr>
          <w:sz w:val="21"/>
          <w:szCs w:val="21"/>
        </w:rPr>
        <w:t>This is an email oriented position, as garden team workers work on a specific goal as they have time and energy.</w:t>
      </w:r>
    </w:p>
    <w:p w14:paraId="0ACC1270" w14:textId="77777777" w:rsidR="003E6226" w:rsidRPr="00624488" w:rsidRDefault="003E6226" w:rsidP="003E6226">
      <w:pPr>
        <w:rPr>
          <w:sz w:val="21"/>
          <w:szCs w:val="21"/>
        </w:rPr>
      </w:pPr>
    </w:p>
    <w:p w14:paraId="51EC0B68" w14:textId="77777777" w:rsidR="003E6226" w:rsidRPr="00624488" w:rsidRDefault="003E6226" w:rsidP="003E6226">
      <w:pPr>
        <w:rPr>
          <w:b/>
          <w:sz w:val="21"/>
          <w:szCs w:val="21"/>
        </w:rPr>
      </w:pPr>
      <w:r w:rsidRPr="00624488">
        <w:rPr>
          <w:b/>
          <w:sz w:val="21"/>
          <w:szCs w:val="21"/>
        </w:rPr>
        <w:t>Grants</w:t>
      </w:r>
      <w:r w:rsidR="00DF5BFC" w:rsidRPr="00624488">
        <w:rPr>
          <w:b/>
          <w:sz w:val="21"/>
          <w:szCs w:val="21"/>
        </w:rPr>
        <w:t xml:space="preserve"> Chair*</w:t>
      </w:r>
    </w:p>
    <w:p w14:paraId="677E81E0" w14:textId="4897F89F" w:rsidR="003E6226" w:rsidRPr="00624488" w:rsidRDefault="003E6226" w:rsidP="003E6226">
      <w:pPr>
        <w:rPr>
          <w:sz w:val="21"/>
          <w:szCs w:val="21"/>
        </w:rPr>
      </w:pPr>
      <w:r w:rsidRPr="00624488">
        <w:rPr>
          <w:sz w:val="21"/>
          <w:szCs w:val="21"/>
        </w:rPr>
        <w:t>Grant opportunities are available through the government, foundations, and private corporations.  If you are interested in researching grant opportunities or writing grant proposals please volunteer</w:t>
      </w:r>
      <w:r w:rsidR="00624488">
        <w:rPr>
          <w:sz w:val="21"/>
          <w:szCs w:val="21"/>
        </w:rPr>
        <w:t>.  It’s a great way to raise funds for WES!</w:t>
      </w:r>
    </w:p>
    <w:p w14:paraId="7B495A32" w14:textId="77777777" w:rsidR="003E6226" w:rsidRPr="00624488" w:rsidRDefault="003E6226" w:rsidP="003E6226">
      <w:pPr>
        <w:rPr>
          <w:rFonts w:ascii="Arial" w:hAnsi="Arial"/>
          <w:sz w:val="21"/>
          <w:szCs w:val="21"/>
        </w:rPr>
      </w:pPr>
    </w:p>
    <w:p w14:paraId="4816189D" w14:textId="77777777" w:rsidR="003E6226" w:rsidRPr="00624488" w:rsidRDefault="003E6226" w:rsidP="003E6226">
      <w:pPr>
        <w:rPr>
          <w:sz w:val="21"/>
          <w:szCs w:val="21"/>
        </w:rPr>
      </w:pPr>
      <w:r w:rsidRPr="00624488">
        <w:rPr>
          <w:b/>
          <w:sz w:val="21"/>
          <w:szCs w:val="21"/>
        </w:rPr>
        <w:t>Information Sign</w:t>
      </w:r>
      <w:r w:rsidR="00DF5BFC" w:rsidRPr="00624488">
        <w:rPr>
          <w:sz w:val="21"/>
          <w:szCs w:val="21"/>
        </w:rPr>
        <w:t xml:space="preserve"> </w:t>
      </w:r>
      <w:r w:rsidR="00DF5BFC" w:rsidRPr="00624488">
        <w:rPr>
          <w:b/>
          <w:sz w:val="21"/>
          <w:szCs w:val="21"/>
        </w:rPr>
        <w:t>Chair</w:t>
      </w:r>
      <w:r w:rsidRPr="00624488">
        <w:rPr>
          <w:b/>
          <w:sz w:val="21"/>
          <w:szCs w:val="21"/>
        </w:rPr>
        <w:t xml:space="preserve"> </w:t>
      </w:r>
    </w:p>
    <w:p w14:paraId="12BB20F8" w14:textId="77777777" w:rsidR="003E6226" w:rsidRPr="00624488" w:rsidRDefault="00DF5BFC" w:rsidP="003E6226">
      <w:pPr>
        <w:rPr>
          <w:sz w:val="21"/>
          <w:szCs w:val="21"/>
        </w:rPr>
      </w:pPr>
      <w:r w:rsidRPr="00624488">
        <w:rPr>
          <w:sz w:val="21"/>
          <w:szCs w:val="21"/>
        </w:rPr>
        <w:t>This chair</w:t>
      </w:r>
      <w:r w:rsidR="003E6226" w:rsidRPr="00624488">
        <w:rPr>
          <w:sz w:val="21"/>
          <w:szCs w:val="21"/>
        </w:rPr>
        <w:t xml:space="preserve"> change</w:t>
      </w:r>
      <w:r w:rsidRPr="00624488">
        <w:rPr>
          <w:sz w:val="21"/>
          <w:szCs w:val="21"/>
        </w:rPr>
        <w:t>s</w:t>
      </w:r>
      <w:r w:rsidR="003E6226" w:rsidRPr="00624488">
        <w:rPr>
          <w:sz w:val="21"/>
          <w:szCs w:val="21"/>
        </w:rPr>
        <w:t xml:space="preserve"> the main information sign at the front of the school.  It is based on the school calendar and typically requires two volunteers.</w:t>
      </w:r>
    </w:p>
    <w:p w14:paraId="2FEC8D15" w14:textId="77777777" w:rsidR="003E6226" w:rsidRPr="00624488" w:rsidRDefault="003E6226" w:rsidP="003E6226">
      <w:pPr>
        <w:rPr>
          <w:sz w:val="21"/>
          <w:szCs w:val="21"/>
        </w:rPr>
      </w:pPr>
    </w:p>
    <w:p w14:paraId="20ED20F1" w14:textId="77777777" w:rsidR="003E6226" w:rsidRPr="00624488" w:rsidRDefault="00DF5BFC" w:rsidP="003E6226">
      <w:pPr>
        <w:rPr>
          <w:b/>
          <w:sz w:val="21"/>
          <w:szCs w:val="21"/>
        </w:rPr>
      </w:pPr>
      <w:r w:rsidRPr="00624488">
        <w:rPr>
          <w:b/>
          <w:sz w:val="21"/>
          <w:szCs w:val="21"/>
        </w:rPr>
        <w:t>International Festival Chair</w:t>
      </w:r>
    </w:p>
    <w:p w14:paraId="38DFD438" w14:textId="06EC9D23" w:rsidR="00F922DF" w:rsidRPr="00624488" w:rsidRDefault="003E6226" w:rsidP="003E6226">
      <w:pPr>
        <w:rPr>
          <w:sz w:val="21"/>
          <w:szCs w:val="21"/>
        </w:rPr>
      </w:pPr>
      <w:r w:rsidRPr="00624488">
        <w:rPr>
          <w:sz w:val="21"/>
          <w:szCs w:val="21"/>
        </w:rPr>
        <w:t xml:space="preserve">This educational event will celebrate different cultures around the world.  A chair is needed to help plan and ensure that a wide representation of countries is displayed at this event.  Volunteers will be asked to supply information and food items that best represent their country.  </w:t>
      </w:r>
    </w:p>
    <w:p w14:paraId="7DDD2D33" w14:textId="49998488" w:rsidR="00F922DF" w:rsidRPr="00624488" w:rsidRDefault="00F922DF" w:rsidP="003E6226">
      <w:pPr>
        <w:rPr>
          <w:b/>
          <w:sz w:val="21"/>
          <w:szCs w:val="21"/>
        </w:rPr>
      </w:pPr>
      <w:r w:rsidRPr="00624488">
        <w:rPr>
          <w:b/>
          <w:sz w:val="21"/>
          <w:szCs w:val="21"/>
        </w:rPr>
        <w:t>MAPP Chair*</w:t>
      </w:r>
    </w:p>
    <w:p w14:paraId="3177658B" w14:textId="3008A9F4" w:rsidR="00F922DF" w:rsidRPr="00624488" w:rsidRDefault="00F922DF" w:rsidP="003E6226">
      <w:pPr>
        <w:rPr>
          <w:sz w:val="21"/>
          <w:szCs w:val="21"/>
        </w:rPr>
      </w:pPr>
      <w:r w:rsidRPr="00624488">
        <w:rPr>
          <w:sz w:val="21"/>
          <w:szCs w:val="21"/>
        </w:rPr>
        <w:t xml:space="preserve">This is a new program for the PTA.  It stands for Military Alliance for </w:t>
      </w:r>
      <w:r w:rsidR="00A03C0E">
        <w:rPr>
          <w:sz w:val="21"/>
          <w:szCs w:val="21"/>
        </w:rPr>
        <w:t>Parents &amp; Partners, and the chai</w:t>
      </w:r>
      <w:r w:rsidRPr="00624488">
        <w:rPr>
          <w:sz w:val="21"/>
          <w:szCs w:val="21"/>
        </w:rPr>
        <w:t>r would coordinate support to kids of military families in our school.</w:t>
      </w:r>
    </w:p>
    <w:p w14:paraId="09F0996E" w14:textId="77777777" w:rsidR="003E6226" w:rsidRPr="00624488" w:rsidRDefault="003E6226" w:rsidP="003E6226">
      <w:pPr>
        <w:rPr>
          <w:sz w:val="21"/>
          <w:szCs w:val="21"/>
        </w:rPr>
      </w:pPr>
    </w:p>
    <w:p w14:paraId="6E3AB646" w14:textId="77777777" w:rsidR="003E6226" w:rsidRPr="00624488" w:rsidRDefault="003E6226" w:rsidP="003E6226">
      <w:pPr>
        <w:rPr>
          <w:b/>
          <w:sz w:val="21"/>
          <w:szCs w:val="21"/>
        </w:rPr>
      </w:pPr>
      <w:r w:rsidRPr="00624488">
        <w:rPr>
          <w:b/>
          <w:sz w:val="21"/>
          <w:szCs w:val="21"/>
        </w:rPr>
        <w:t>Media Center Volunteers</w:t>
      </w:r>
      <w:r w:rsidR="00DF5BFC" w:rsidRPr="00624488">
        <w:rPr>
          <w:b/>
          <w:sz w:val="21"/>
          <w:szCs w:val="21"/>
        </w:rPr>
        <w:t xml:space="preserve"> Chair</w:t>
      </w:r>
      <w:r w:rsidR="00B64831" w:rsidRPr="00624488">
        <w:rPr>
          <w:b/>
          <w:sz w:val="21"/>
          <w:szCs w:val="21"/>
        </w:rPr>
        <w:t>*</w:t>
      </w:r>
    </w:p>
    <w:p w14:paraId="5D6F86CD" w14:textId="77777777" w:rsidR="003E6226" w:rsidRPr="00624488" w:rsidRDefault="00DF5BFC" w:rsidP="003E6226">
      <w:pPr>
        <w:rPr>
          <w:sz w:val="21"/>
          <w:szCs w:val="21"/>
        </w:rPr>
      </w:pPr>
      <w:r w:rsidRPr="00624488">
        <w:rPr>
          <w:sz w:val="21"/>
          <w:szCs w:val="21"/>
        </w:rPr>
        <w:t>This chair organizes v</w:t>
      </w:r>
      <w:r w:rsidR="003E6226" w:rsidRPr="00624488">
        <w:rPr>
          <w:sz w:val="21"/>
          <w:szCs w:val="21"/>
        </w:rPr>
        <w:t>olunteers to help the media center with re-shelving books and other administrative tasks.</w:t>
      </w:r>
      <w:r w:rsidRPr="00624488">
        <w:rPr>
          <w:sz w:val="21"/>
          <w:szCs w:val="21"/>
        </w:rPr>
        <w:t xml:space="preserve">  They would work closely with Mrs. Edgerton, the WES librarian.</w:t>
      </w:r>
    </w:p>
    <w:p w14:paraId="1A934B8E" w14:textId="77777777" w:rsidR="003E6226" w:rsidRPr="00624488" w:rsidRDefault="003E6226" w:rsidP="003E6226">
      <w:pPr>
        <w:rPr>
          <w:rFonts w:ascii="Arial" w:hAnsi="Arial"/>
          <w:sz w:val="21"/>
          <w:szCs w:val="21"/>
        </w:rPr>
      </w:pPr>
    </w:p>
    <w:p w14:paraId="1FC63B56" w14:textId="77777777" w:rsidR="003E6226" w:rsidRPr="00624488" w:rsidRDefault="003E6226" w:rsidP="003E6226">
      <w:pPr>
        <w:rPr>
          <w:sz w:val="21"/>
          <w:szCs w:val="21"/>
        </w:rPr>
      </w:pPr>
      <w:r w:rsidRPr="00624488">
        <w:rPr>
          <w:b/>
          <w:sz w:val="21"/>
          <w:szCs w:val="21"/>
        </w:rPr>
        <w:t>Nominating Committee</w:t>
      </w:r>
      <w:r w:rsidRPr="00624488">
        <w:rPr>
          <w:sz w:val="21"/>
          <w:szCs w:val="21"/>
        </w:rPr>
        <w:t xml:space="preserve"> – </w:t>
      </w:r>
      <w:r w:rsidR="00DF5BFC" w:rsidRPr="00624488">
        <w:rPr>
          <w:sz w:val="21"/>
          <w:szCs w:val="21"/>
        </w:rPr>
        <w:t>3 spots</w:t>
      </w:r>
    </w:p>
    <w:p w14:paraId="12DF274A" w14:textId="77777777" w:rsidR="003E6226" w:rsidRPr="00624488" w:rsidRDefault="003E6226" w:rsidP="003E6226">
      <w:pPr>
        <w:rPr>
          <w:rFonts w:ascii="Arial" w:hAnsi="Arial"/>
          <w:sz w:val="21"/>
          <w:szCs w:val="21"/>
        </w:rPr>
      </w:pPr>
      <w:r w:rsidRPr="00624488">
        <w:rPr>
          <w:sz w:val="21"/>
          <w:szCs w:val="21"/>
        </w:rPr>
        <w:t xml:space="preserve">A Nominating Committee is required under the NCPTA bylaws in order to help fill vacant positions for the next school year.  </w:t>
      </w:r>
    </w:p>
    <w:p w14:paraId="15F2FB95" w14:textId="77777777" w:rsidR="003E6226" w:rsidRPr="00624488" w:rsidRDefault="003E6226" w:rsidP="003E6226">
      <w:pPr>
        <w:rPr>
          <w:sz w:val="21"/>
          <w:szCs w:val="21"/>
        </w:rPr>
      </w:pPr>
    </w:p>
    <w:p w14:paraId="25AA315D" w14:textId="77777777" w:rsidR="003E6226" w:rsidRPr="00624488" w:rsidRDefault="003E6226" w:rsidP="003E6226">
      <w:pPr>
        <w:rPr>
          <w:b/>
          <w:sz w:val="21"/>
          <w:szCs w:val="21"/>
        </w:rPr>
      </w:pPr>
      <w:r w:rsidRPr="00624488">
        <w:rPr>
          <w:b/>
          <w:sz w:val="21"/>
          <w:szCs w:val="21"/>
        </w:rPr>
        <w:t xml:space="preserve">Reflections </w:t>
      </w:r>
      <w:r w:rsidR="00DF5BFC" w:rsidRPr="00624488">
        <w:rPr>
          <w:b/>
          <w:sz w:val="21"/>
          <w:szCs w:val="21"/>
        </w:rPr>
        <w:t>Chair</w:t>
      </w:r>
    </w:p>
    <w:p w14:paraId="0D347309" w14:textId="77777777" w:rsidR="003E6226" w:rsidRPr="00624488" w:rsidRDefault="003E6226" w:rsidP="003E6226">
      <w:pPr>
        <w:rPr>
          <w:sz w:val="21"/>
          <w:szCs w:val="21"/>
        </w:rPr>
      </w:pPr>
      <w:r w:rsidRPr="00624488">
        <w:rPr>
          <w:sz w:val="21"/>
          <w:szCs w:val="21"/>
        </w:rPr>
        <w:t xml:space="preserve">This program is a local, state, and national arts competition.  The program encourages students to create works of art in the areas of dance choreography, film production, literature, musical composition, photography, and visual arts.  </w:t>
      </w:r>
      <w:r w:rsidR="00DF5BFC" w:rsidRPr="00624488">
        <w:rPr>
          <w:sz w:val="21"/>
          <w:szCs w:val="21"/>
        </w:rPr>
        <w:t xml:space="preserve">A chair is </w:t>
      </w:r>
      <w:r w:rsidRPr="00624488">
        <w:rPr>
          <w:sz w:val="21"/>
          <w:szCs w:val="21"/>
        </w:rPr>
        <w:t xml:space="preserve">needed to plan and coordinate all activities associated with this program such as:  publicity, judging, awards ceremony, and sending winning entries to the county competition. </w:t>
      </w:r>
    </w:p>
    <w:p w14:paraId="302DE73A" w14:textId="77777777" w:rsidR="003E6226" w:rsidRPr="00624488" w:rsidRDefault="003E6226" w:rsidP="003E6226">
      <w:pPr>
        <w:rPr>
          <w:rFonts w:ascii="Arial" w:hAnsi="Arial"/>
          <w:sz w:val="21"/>
          <w:szCs w:val="21"/>
        </w:rPr>
      </w:pPr>
    </w:p>
    <w:p w14:paraId="6C0C766E" w14:textId="77777777" w:rsidR="003E6226" w:rsidRPr="00624488" w:rsidRDefault="003E6226" w:rsidP="003E6226">
      <w:pPr>
        <w:rPr>
          <w:b/>
          <w:sz w:val="21"/>
          <w:szCs w:val="21"/>
        </w:rPr>
      </w:pPr>
      <w:r w:rsidRPr="00624488">
        <w:rPr>
          <w:b/>
          <w:sz w:val="21"/>
          <w:szCs w:val="21"/>
        </w:rPr>
        <w:t xml:space="preserve">Running Club </w:t>
      </w:r>
      <w:r w:rsidR="00DF5BFC" w:rsidRPr="00624488">
        <w:rPr>
          <w:b/>
          <w:sz w:val="21"/>
          <w:szCs w:val="21"/>
        </w:rPr>
        <w:t>Chair</w:t>
      </w:r>
      <w:r w:rsidR="00B64831" w:rsidRPr="00624488">
        <w:rPr>
          <w:b/>
          <w:sz w:val="21"/>
          <w:szCs w:val="21"/>
        </w:rPr>
        <w:t>*</w:t>
      </w:r>
    </w:p>
    <w:p w14:paraId="003D9E66" w14:textId="46A3658A" w:rsidR="00B64831" w:rsidRDefault="00DF5BFC" w:rsidP="003E6226">
      <w:pPr>
        <w:rPr>
          <w:sz w:val="21"/>
          <w:szCs w:val="21"/>
        </w:rPr>
      </w:pPr>
      <w:r w:rsidRPr="00624488">
        <w:rPr>
          <w:sz w:val="21"/>
          <w:szCs w:val="21"/>
        </w:rPr>
        <w:t>The Running Club</w:t>
      </w:r>
      <w:r w:rsidR="003E6226" w:rsidRPr="00624488">
        <w:rPr>
          <w:sz w:val="21"/>
          <w:szCs w:val="21"/>
        </w:rPr>
        <w:t xml:space="preserve"> meet</w:t>
      </w:r>
      <w:r w:rsidRPr="00624488">
        <w:rPr>
          <w:sz w:val="21"/>
          <w:szCs w:val="21"/>
        </w:rPr>
        <w:t>s</w:t>
      </w:r>
      <w:r w:rsidR="003E6226" w:rsidRPr="00624488">
        <w:rPr>
          <w:sz w:val="21"/>
          <w:szCs w:val="21"/>
        </w:rPr>
        <w:t xml:space="preserve"> every Friday morning from 8:00-8:45, weather permitting.  The purpose of this club is to promote health and fitness in a fun and positive environment.  </w:t>
      </w:r>
      <w:r w:rsidRPr="00624488">
        <w:rPr>
          <w:sz w:val="21"/>
          <w:szCs w:val="21"/>
        </w:rPr>
        <w:t xml:space="preserve">The Running Club chair organizes set up, clean up, </w:t>
      </w:r>
      <w:r w:rsidR="003E6226" w:rsidRPr="00624488">
        <w:rPr>
          <w:sz w:val="21"/>
          <w:szCs w:val="21"/>
        </w:rPr>
        <w:t>track</w:t>
      </w:r>
      <w:r w:rsidRPr="00624488">
        <w:rPr>
          <w:sz w:val="21"/>
          <w:szCs w:val="21"/>
        </w:rPr>
        <w:t xml:space="preserve">s </w:t>
      </w:r>
      <w:r w:rsidR="003E6226" w:rsidRPr="00624488">
        <w:rPr>
          <w:sz w:val="21"/>
          <w:szCs w:val="21"/>
        </w:rPr>
        <w:t xml:space="preserve">how many laps each student runs each week, and </w:t>
      </w:r>
      <w:r w:rsidR="00B64831" w:rsidRPr="00624488">
        <w:rPr>
          <w:sz w:val="21"/>
          <w:szCs w:val="21"/>
        </w:rPr>
        <w:t xml:space="preserve">puts </w:t>
      </w:r>
      <w:r w:rsidR="003E6226" w:rsidRPr="00624488">
        <w:rPr>
          <w:sz w:val="21"/>
          <w:szCs w:val="21"/>
        </w:rPr>
        <w:t xml:space="preserve">toe tokens for each mile they complete.  The goal is for each student to complete 26.2 miles (a marathon) in one school year.  </w:t>
      </w:r>
      <w:r w:rsidR="00B64831" w:rsidRPr="00624488">
        <w:rPr>
          <w:sz w:val="21"/>
          <w:szCs w:val="21"/>
        </w:rPr>
        <w:t xml:space="preserve">This is a very popular club!  For more info on leading, please write to Ghazelle Lee at </w:t>
      </w:r>
      <w:hyperlink r:id="rId9" w:history="1">
        <w:r w:rsidR="00624488" w:rsidRPr="003E5166">
          <w:rPr>
            <w:rStyle w:val="Hyperlink"/>
            <w:sz w:val="21"/>
            <w:szCs w:val="21"/>
          </w:rPr>
          <w:t>ghaze_lee@verizon.net</w:t>
        </w:r>
      </w:hyperlink>
      <w:r w:rsidR="00B64831" w:rsidRPr="00624488">
        <w:rPr>
          <w:sz w:val="21"/>
          <w:szCs w:val="21"/>
        </w:rPr>
        <w:t>.</w:t>
      </w:r>
    </w:p>
    <w:p w14:paraId="2867BCD3" w14:textId="77777777" w:rsidR="00624488" w:rsidRPr="00624488" w:rsidRDefault="00624488" w:rsidP="003E6226">
      <w:pPr>
        <w:rPr>
          <w:sz w:val="21"/>
          <w:szCs w:val="21"/>
        </w:rPr>
      </w:pPr>
    </w:p>
    <w:p w14:paraId="56F25E42" w14:textId="087FC943" w:rsidR="003E6226" w:rsidRPr="00624488" w:rsidRDefault="003E6226" w:rsidP="003E6226">
      <w:pPr>
        <w:rPr>
          <w:sz w:val="21"/>
          <w:szCs w:val="21"/>
        </w:rPr>
      </w:pPr>
      <w:r w:rsidRPr="00624488">
        <w:rPr>
          <w:b/>
          <w:sz w:val="21"/>
          <w:szCs w:val="21"/>
        </w:rPr>
        <w:t>School Store</w:t>
      </w:r>
      <w:r w:rsidR="00A67668">
        <w:rPr>
          <w:b/>
          <w:sz w:val="21"/>
          <w:szCs w:val="21"/>
        </w:rPr>
        <w:t xml:space="preserve"> Co-Chair*  (we have 1 volunteer already, </w:t>
      </w:r>
      <w:r w:rsidR="00E25614">
        <w:rPr>
          <w:b/>
          <w:sz w:val="21"/>
          <w:szCs w:val="21"/>
        </w:rPr>
        <w:t xml:space="preserve">we </w:t>
      </w:r>
      <w:bookmarkStart w:id="0" w:name="_GoBack"/>
      <w:bookmarkEnd w:id="0"/>
      <w:r w:rsidR="00A67668">
        <w:rPr>
          <w:b/>
          <w:sz w:val="21"/>
          <w:szCs w:val="21"/>
        </w:rPr>
        <w:t>need one more)</w:t>
      </w:r>
    </w:p>
    <w:p w14:paraId="2B16F474" w14:textId="77777777" w:rsidR="003E6226" w:rsidRPr="00624488" w:rsidRDefault="003E6226" w:rsidP="003E6226">
      <w:pPr>
        <w:rPr>
          <w:sz w:val="21"/>
          <w:szCs w:val="21"/>
        </w:rPr>
      </w:pPr>
      <w:r w:rsidRPr="00624488">
        <w:rPr>
          <w:sz w:val="21"/>
          <w:szCs w:val="21"/>
        </w:rPr>
        <w:t xml:space="preserve">Fifth grade students run the store as if it were their own business.  They learn all about inventory, sales, marketing, ordering, management, security, customer relations, responsibility and more!  Items are available for purchase twice a week before the first bell rings.  </w:t>
      </w:r>
      <w:r w:rsidR="00B64831" w:rsidRPr="00624488">
        <w:rPr>
          <w:sz w:val="21"/>
          <w:szCs w:val="21"/>
        </w:rPr>
        <w:t xml:space="preserve">Chair(s) would be </w:t>
      </w:r>
      <w:r w:rsidRPr="00624488">
        <w:rPr>
          <w:sz w:val="21"/>
          <w:szCs w:val="21"/>
        </w:rPr>
        <w:t xml:space="preserve">needed from 8:30-10:00 </w:t>
      </w:r>
      <w:r w:rsidR="00B64831" w:rsidRPr="00624488">
        <w:rPr>
          <w:sz w:val="21"/>
          <w:szCs w:val="21"/>
        </w:rPr>
        <w:t xml:space="preserve">on school store days </w:t>
      </w:r>
      <w:r w:rsidRPr="00624488">
        <w:rPr>
          <w:sz w:val="21"/>
          <w:szCs w:val="21"/>
        </w:rPr>
        <w:t>to supervise the kids while they sell items, and to help count money once the store closes for the day.</w:t>
      </w:r>
      <w:r w:rsidR="00B64831" w:rsidRPr="00624488">
        <w:rPr>
          <w:sz w:val="21"/>
          <w:szCs w:val="21"/>
        </w:rPr>
        <w:t xml:space="preserve"> </w:t>
      </w:r>
    </w:p>
    <w:p w14:paraId="2AACCC46" w14:textId="77777777" w:rsidR="003E6226" w:rsidRPr="00624488" w:rsidRDefault="003E6226" w:rsidP="003E6226">
      <w:pPr>
        <w:rPr>
          <w:sz w:val="21"/>
          <w:szCs w:val="21"/>
        </w:rPr>
      </w:pPr>
    </w:p>
    <w:p w14:paraId="422573DE" w14:textId="4C869A12" w:rsidR="003E6226" w:rsidRPr="00624488" w:rsidRDefault="003E6226" w:rsidP="003E6226">
      <w:pPr>
        <w:rPr>
          <w:sz w:val="21"/>
          <w:szCs w:val="21"/>
        </w:rPr>
      </w:pPr>
      <w:r w:rsidRPr="00624488">
        <w:rPr>
          <w:b/>
          <w:sz w:val="21"/>
          <w:szCs w:val="21"/>
        </w:rPr>
        <w:t>SchoolKidz School Supply Kits</w:t>
      </w:r>
      <w:r w:rsidR="00B64831" w:rsidRPr="00624488">
        <w:rPr>
          <w:b/>
          <w:sz w:val="21"/>
          <w:szCs w:val="21"/>
        </w:rPr>
        <w:t xml:space="preserve"> Chair</w:t>
      </w:r>
      <w:r w:rsidR="00A03C0E">
        <w:rPr>
          <w:sz w:val="21"/>
          <w:szCs w:val="21"/>
        </w:rPr>
        <w:t xml:space="preserve"> </w:t>
      </w:r>
    </w:p>
    <w:p w14:paraId="31DAEEB4" w14:textId="77777777" w:rsidR="003E6226" w:rsidRPr="00624488" w:rsidRDefault="003E6226" w:rsidP="003E6226">
      <w:pPr>
        <w:rPr>
          <w:sz w:val="21"/>
          <w:szCs w:val="21"/>
        </w:rPr>
      </w:pPr>
      <w:r w:rsidRPr="00624488">
        <w:rPr>
          <w:sz w:val="21"/>
          <w:szCs w:val="21"/>
        </w:rPr>
        <w:t xml:space="preserve">In the spring, parents may pre-purchase all the school supplies needed for the following year.  It’s one-stop shopping </w:t>
      </w:r>
      <w:r w:rsidRPr="00624488">
        <w:rPr>
          <w:b/>
          <w:sz w:val="21"/>
          <w:szCs w:val="21"/>
        </w:rPr>
        <w:t>for busy parents</w:t>
      </w:r>
      <w:r w:rsidRPr="00624488">
        <w:rPr>
          <w:sz w:val="21"/>
          <w:szCs w:val="21"/>
        </w:rPr>
        <w:t xml:space="preserve">, and any profits </w:t>
      </w:r>
      <w:r w:rsidR="00B64831" w:rsidRPr="00624488">
        <w:rPr>
          <w:sz w:val="21"/>
          <w:szCs w:val="21"/>
        </w:rPr>
        <w:t xml:space="preserve">supports the PTA. </w:t>
      </w:r>
    </w:p>
    <w:p w14:paraId="73D8E16C" w14:textId="77777777" w:rsidR="00F922DF" w:rsidRPr="00624488" w:rsidRDefault="00F922DF" w:rsidP="003E6226">
      <w:pPr>
        <w:rPr>
          <w:sz w:val="21"/>
          <w:szCs w:val="21"/>
        </w:rPr>
      </w:pPr>
    </w:p>
    <w:p w14:paraId="624CE71D" w14:textId="43A6AAF0" w:rsidR="00F922DF" w:rsidRPr="00624488" w:rsidRDefault="00F922DF" w:rsidP="003E6226">
      <w:pPr>
        <w:rPr>
          <w:b/>
          <w:sz w:val="21"/>
          <w:szCs w:val="21"/>
        </w:rPr>
      </w:pPr>
      <w:r w:rsidRPr="00624488">
        <w:rPr>
          <w:b/>
          <w:sz w:val="21"/>
          <w:szCs w:val="21"/>
        </w:rPr>
        <w:t>SIT Parent Helper Chair</w:t>
      </w:r>
    </w:p>
    <w:p w14:paraId="108B1B65" w14:textId="6BF88A55" w:rsidR="00F922DF" w:rsidRPr="00624488" w:rsidRDefault="00F922DF" w:rsidP="003E6226">
      <w:pPr>
        <w:rPr>
          <w:sz w:val="21"/>
          <w:szCs w:val="21"/>
        </w:rPr>
      </w:pPr>
      <w:r w:rsidRPr="00624488">
        <w:rPr>
          <w:sz w:val="21"/>
          <w:szCs w:val="21"/>
        </w:rPr>
        <w:t>This is a new position.  The Chair would coordinate parent volunteers with teachers to work one on one with students who need support.</w:t>
      </w:r>
    </w:p>
    <w:p w14:paraId="37044E2D" w14:textId="77777777" w:rsidR="003E6226" w:rsidRPr="00624488" w:rsidRDefault="003E6226" w:rsidP="003E6226">
      <w:pPr>
        <w:rPr>
          <w:rFonts w:ascii="Arial" w:hAnsi="Arial"/>
          <w:sz w:val="21"/>
          <w:szCs w:val="21"/>
        </w:rPr>
      </w:pPr>
    </w:p>
    <w:p w14:paraId="3B37E592" w14:textId="31498922" w:rsidR="003E6226" w:rsidRPr="00624488" w:rsidRDefault="003E6226" w:rsidP="003E6226">
      <w:pPr>
        <w:rPr>
          <w:b/>
          <w:sz w:val="21"/>
          <w:szCs w:val="21"/>
        </w:rPr>
      </w:pPr>
      <w:r w:rsidRPr="00624488">
        <w:rPr>
          <w:b/>
          <w:sz w:val="21"/>
          <w:szCs w:val="21"/>
        </w:rPr>
        <w:t xml:space="preserve">Spirit Wear </w:t>
      </w:r>
      <w:r w:rsidR="00B64831" w:rsidRPr="00624488">
        <w:rPr>
          <w:b/>
          <w:sz w:val="21"/>
          <w:szCs w:val="21"/>
        </w:rPr>
        <w:t>Chair*</w:t>
      </w:r>
      <w:r w:rsidRPr="00624488">
        <w:rPr>
          <w:b/>
          <w:sz w:val="21"/>
          <w:szCs w:val="21"/>
        </w:rPr>
        <w:t xml:space="preserve"> </w:t>
      </w:r>
    </w:p>
    <w:p w14:paraId="6A6EE7FB" w14:textId="77777777" w:rsidR="003E6226" w:rsidRPr="00624488" w:rsidRDefault="003E6226" w:rsidP="003E6226">
      <w:pPr>
        <w:rPr>
          <w:sz w:val="21"/>
          <w:szCs w:val="21"/>
        </w:rPr>
      </w:pPr>
      <w:r w:rsidRPr="00624488">
        <w:rPr>
          <w:sz w:val="21"/>
          <w:szCs w:val="21"/>
        </w:rPr>
        <w:t xml:space="preserve">Spirit Wear is a great way to raise school spirit!  </w:t>
      </w:r>
      <w:r w:rsidR="00B64831" w:rsidRPr="00624488">
        <w:rPr>
          <w:sz w:val="21"/>
          <w:szCs w:val="21"/>
        </w:rPr>
        <w:t>Chair is need for design,</w:t>
      </w:r>
      <w:r w:rsidRPr="00624488">
        <w:rPr>
          <w:sz w:val="21"/>
          <w:szCs w:val="21"/>
        </w:rPr>
        <w:t xml:space="preserve"> t-shirt sales, collecting and sorting orders, and delivering to classes.</w:t>
      </w:r>
    </w:p>
    <w:p w14:paraId="3BC66F23" w14:textId="77777777" w:rsidR="003E6226" w:rsidRPr="00624488" w:rsidRDefault="003E6226" w:rsidP="003E6226">
      <w:pPr>
        <w:rPr>
          <w:sz w:val="21"/>
          <w:szCs w:val="21"/>
        </w:rPr>
      </w:pPr>
    </w:p>
    <w:p w14:paraId="46A25B38" w14:textId="15D1EBA3" w:rsidR="003E6226" w:rsidRPr="00624488" w:rsidRDefault="003E6226" w:rsidP="003E6226">
      <w:pPr>
        <w:rPr>
          <w:sz w:val="21"/>
          <w:szCs w:val="21"/>
        </w:rPr>
      </w:pPr>
      <w:r w:rsidRPr="00624488">
        <w:rPr>
          <w:b/>
          <w:sz w:val="21"/>
          <w:szCs w:val="21"/>
        </w:rPr>
        <w:t>STEM Silent Auction</w:t>
      </w:r>
      <w:r w:rsidR="00B64831" w:rsidRPr="00624488">
        <w:rPr>
          <w:b/>
          <w:sz w:val="21"/>
          <w:szCs w:val="21"/>
        </w:rPr>
        <w:t xml:space="preserve"> Chair</w:t>
      </w:r>
      <w:r w:rsidR="00A03C0E">
        <w:rPr>
          <w:sz w:val="21"/>
          <w:szCs w:val="21"/>
        </w:rPr>
        <w:t xml:space="preserve"> </w:t>
      </w:r>
      <w:r w:rsidRPr="00624488">
        <w:rPr>
          <w:sz w:val="21"/>
          <w:szCs w:val="21"/>
        </w:rPr>
        <w:t xml:space="preserve"> </w:t>
      </w:r>
    </w:p>
    <w:p w14:paraId="5D925473" w14:textId="77777777" w:rsidR="003E6226" w:rsidRDefault="00B64831" w:rsidP="003E6226">
      <w:pPr>
        <w:rPr>
          <w:sz w:val="21"/>
          <w:szCs w:val="21"/>
        </w:rPr>
      </w:pPr>
      <w:r w:rsidRPr="00624488">
        <w:rPr>
          <w:sz w:val="21"/>
          <w:szCs w:val="21"/>
        </w:rPr>
        <w:t xml:space="preserve">The Silent Auction is part of our </w:t>
      </w:r>
      <w:r w:rsidR="003E6226" w:rsidRPr="00624488">
        <w:rPr>
          <w:sz w:val="21"/>
          <w:szCs w:val="21"/>
        </w:rPr>
        <w:t>STEM Expo.  Planning for silent auction</w:t>
      </w:r>
      <w:r w:rsidRPr="00624488">
        <w:rPr>
          <w:sz w:val="21"/>
          <w:szCs w:val="21"/>
        </w:rPr>
        <w:t xml:space="preserve"> starts as early as October 2015</w:t>
      </w:r>
      <w:r w:rsidR="003E6226" w:rsidRPr="00624488">
        <w:rPr>
          <w:sz w:val="21"/>
          <w:szCs w:val="21"/>
        </w:rPr>
        <w:t xml:space="preserve">.  </w:t>
      </w:r>
      <w:r w:rsidRPr="00624488">
        <w:rPr>
          <w:sz w:val="21"/>
          <w:szCs w:val="21"/>
        </w:rPr>
        <w:t xml:space="preserve">The chair will </w:t>
      </w:r>
      <w:r w:rsidR="003E6226" w:rsidRPr="00624488">
        <w:rPr>
          <w:sz w:val="21"/>
          <w:szCs w:val="21"/>
        </w:rPr>
        <w:t xml:space="preserve">make calls </w:t>
      </w:r>
      <w:r w:rsidRPr="00624488">
        <w:rPr>
          <w:sz w:val="21"/>
          <w:szCs w:val="21"/>
        </w:rPr>
        <w:t xml:space="preserve">to </w:t>
      </w:r>
      <w:r w:rsidR="003E6226" w:rsidRPr="00624488">
        <w:rPr>
          <w:sz w:val="21"/>
          <w:szCs w:val="21"/>
        </w:rPr>
        <w:t>request donations, and run the auction.</w:t>
      </w:r>
      <w:r w:rsidRPr="00624488">
        <w:rPr>
          <w:sz w:val="21"/>
          <w:szCs w:val="21"/>
        </w:rPr>
        <w:t xml:space="preserve">  They will work closely with the Fundraising and STEM VP’s.</w:t>
      </w:r>
    </w:p>
    <w:p w14:paraId="4A575D88" w14:textId="77777777" w:rsidR="00624488" w:rsidRPr="00624488" w:rsidRDefault="00624488" w:rsidP="003E6226">
      <w:pPr>
        <w:rPr>
          <w:sz w:val="21"/>
          <w:szCs w:val="21"/>
        </w:rPr>
      </w:pPr>
    </w:p>
    <w:p w14:paraId="1A6DF92C" w14:textId="0516E87B" w:rsidR="003E6226" w:rsidRPr="00624488" w:rsidRDefault="003E6226" w:rsidP="003E6226">
      <w:pPr>
        <w:rPr>
          <w:sz w:val="21"/>
          <w:szCs w:val="21"/>
        </w:rPr>
      </w:pPr>
      <w:r w:rsidRPr="00624488">
        <w:rPr>
          <w:b/>
          <w:sz w:val="21"/>
          <w:szCs w:val="21"/>
        </w:rPr>
        <w:t>Student Directory</w:t>
      </w:r>
      <w:r w:rsidR="00B64831" w:rsidRPr="00624488">
        <w:rPr>
          <w:b/>
          <w:sz w:val="21"/>
          <w:szCs w:val="21"/>
        </w:rPr>
        <w:t xml:space="preserve"> Chair</w:t>
      </w:r>
      <w:r w:rsidR="00A03C0E">
        <w:rPr>
          <w:sz w:val="21"/>
          <w:szCs w:val="21"/>
        </w:rPr>
        <w:t xml:space="preserve"> </w:t>
      </w:r>
    </w:p>
    <w:p w14:paraId="07FCD931" w14:textId="77777777" w:rsidR="003E6226" w:rsidRPr="00624488" w:rsidRDefault="003E6226" w:rsidP="003E6226">
      <w:pPr>
        <w:rPr>
          <w:sz w:val="21"/>
          <w:szCs w:val="21"/>
        </w:rPr>
      </w:pPr>
      <w:r w:rsidRPr="00624488">
        <w:rPr>
          <w:sz w:val="21"/>
          <w:szCs w:val="21"/>
        </w:rPr>
        <w:t>The Student Directory provides contact information for all PTA members who agree to share phone, email, and/or address information with the school community.</w:t>
      </w:r>
      <w:r w:rsidR="00B64831" w:rsidRPr="00624488">
        <w:rPr>
          <w:sz w:val="21"/>
          <w:szCs w:val="21"/>
        </w:rPr>
        <w:t xml:space="preserve">  The chair will gather, organize, and lead distribution of the directory.</w:t>
      </w:r>
    </w:p>
    <w:p w14:paraId="0A24D5DD" w14:textId="77777777" w:rsidR="003E6226" w:rsidRPr="00624488" w:rsidRDefault="003E6226" w:rsidP="003E6226">
      <w:pPr>
        <w:rPr>
          <w:sz w:val="21"/>
          <w:szCs w:val="21"/>
        </w:rPr>
      </w:pPr>
    </w:p>
    <w:p w14:paraId="422D4771" w14:textId="3B4CBEC9" w:rsidR="003E6226" w:rsidRPr="00624488" w:rsidRDefault="003E6226" w:rsidP="00B64831">
      <w:pPr>
        <w:rPr>
          <w:b/>
          <w:sz w:val="21"/>
          <w:szCs w:val="21"/>
        </w:rPr>
      </w:pPr>
      <w:r w:rsidRPr="00624488">
        <w:rPr>
          <w:b/>
          <w:sz w:val="21"/>
          <w:szCs w:val="21"/>
        </w:rPr>
        <w:t>Welcoming Committee</w:t>
      </w:r>
      <w:r w:rsidRPr="00624488">
        <w:rPr>
          <w:sz w:val="21"/>
          <w:szCs w:val="21"/>
        </w:rPr>
        <w:t xml:space="preserve"> </w:t>
      </w:r>
      <w:r w:rsidR="00B64831" w:rsidRPr="00624488">
        <w:rPr>
          <w:b/>
          <w:sz w:val="21"/>
          <w:szCs w:val="21"/>
        </w:rPr>
        <w:t>Chair</w:t>
      </w:r>
      <w:r w:rsidR="00F922DF" w:rsidRPr="00624488">
        <w:rPr>
          <w:b/>
          <w:sz w:val="21"/>
          <w:szCs w:val="21"/>
        </w:rPr>
        <w:t>*</w:t>
      </w:r>
    </w:p>
    <w:p w14:paraId="5E1A90D1" w14:textId="286D9C32" w:rsidR="00B64831" w:rsidRPr="00624488" w:rsidRDefault="009F1384" w:rsidP="00B64831">
      <w:pPr>
        <w:rPr>
          <w:sz w:val="21"/>
          <w:szCs w:val="21"/>
        </w:rPr>
      </w:pPr>
      <w:r w:rsidRPr="00624488">
        <w:rPr>
          <w:sz w:val="21"/>
          <w:szCs w:val="21"/>
        </w:rPr>
        <w:t>The Welcoming Committee Chair will help with “welcome back to school” events as well as welcome new families to WES as they arrive throughout the school year.</w:t>
      </w:r>
    </w:p>
    <w:p w14:paraId="1D080F08" w14:textId="77777777" w:rsidR="00801805" w:rsidRPr="00624488" w:rsidRDefault="00801805" w:rsidP="00B64831">
      <w:pPr>
        <w:rPr>
          <w:sz w:val="21"/>
          <w:szCs w:val="21"/>
        </w:rPr>
      </w:pPr>
    </w:p>
    <w:p w14:paraId="593578C7" w14:textId="5B126501" w:rsidR="00801805" w:rsidRPr="00624488" w:rsidRDefault="00801805" w:rsidP="00B64831">
      <w:pPr>
        <w:rPr>
          <w:b/>
          <w:sz w:val="21"/>
          <w:szCs w:val="21"/>
        </w:rPr>
      </w:pPr>
      <w:r w:rsidRPr="00624488">
        <w:rPr>
          <w:b/>
          <w:sz w:val="21"/>
          <w:szCs w:val="21"/>
        </w:rPr>
        <w:t>Yearbook Chair*</w:t>
      </w:r>
    </w:p>
    <w:p w14:paraId="038745CB" w14:textId="1674E0ED" w:rsidR="005D20F8" w:rsidRPr="00A03C0E" w:rsidRDefault="00801805" w:rsidP="00624488">
      <w:pPr>
        <w:rPr>
          <w:sz w:val="21"/>
          <w:szCs w:val="21"/>
        </w:rPr>
      </w:pPr>
      <w:r w:rsidRPr="00624488">
        <w:rPr>
          <w:sz w:val="21"/>
          <w:szCs w:val="21"/>
        </w:rPr>
        <w:t>Coordinates volunteers to take pictures during school events for the yearbook, and helps with the organization of the content.</w:t>
      </w:r>
    </w:p>
    <w:sectPr w:rsidR="005D20F8" w:rsidRPr="00A03C0E" w:rsidSect="00624488">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6D4"/>
    <w:rsid w:val="00115C5A"/>
    <w:rsid w:val="00183667"/>
    <w:rsid w:val="003A7779"/>
    <w:rsid w:val="003E6226"/>
    <w:rsid w:val="00580924"/>
    <w:rsid w:val="005A7387"/>
    <w:rsid w:val="005D20F8"/>
    <w:rsid w:val="00624488"/>
    <w:rsid w:val="007C0A66"/>
    <w:rsid w:val="00801805"/>
    <w:rsid w:val="008E06D4"/>
    <w:rsid w:val="009F1384"/>
    <w:rsid w:val="00A03C0E"/>
    <w:rsid w:val="00A67668"/>
    <w:rsid w:val="00B577A4"/>
    <w:rsid w:val="00B64831"/>
    <w:rsid w:val="00BB47E6"/>
    <w:rsid w:val="00DB550F"/>
    <w:rsid w:val="00DF5BFC"/>
    <w:rsid w:val="00E25614"/>
    <w:rsid w:val="00E53BE4"/>
    <w:rsid w:val="00F922D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C3E0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0A66"/>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0A6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echaidar@gmail.com" TargetMode="External"/><Relationship Id="rId6" Type="http://schemas.openxmlformats.org/officeDocument/2006/relationships/hyperlink" Target="mailto:tanyagargas@aol.com" TargetMode="External"/><Relationship Id="rId7" Type="http://schemas.openxmlformats.org/officeDocument/2006/relationships/hyperlink" Target="mailto:echaidar@gmail.com" TargetMode="External"/><Relationship Id="rId8" Type="http://schemas.openxmlformats.org/officeDocument/2006/relationships/hyperlink" Target="mailto:tanyagargas@aol.com" TargetMode="External"/><Relationship Id="rId9" Type="http://schemas.openxmlformats.org/officeDocument/2006/relationships/hyperlink" Target="mailto:ghaze_lee@verizon.net"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123</TotalTime>
  <Pages>3</Pages>
  <Words>1642</Words>
  <Characters>9366</Characters>
  <Application>Microsoft Macintosh Word</Application>
  <DocSecurity>0</DocSecurity>
  <Lines>78</Lines>
  <Paragraphs>21</Paragraphs>
  <ScaleCrop>false</ScaleCrop>
  <Company/>
  <LinksUpToDate>false</LinksUpToDate>
  <CharactersWithSpaces>10987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Erika Haidar</dc:creator>
  <cp:keywords/>
  <dc:description/>
  <cp:lastModifiedBy>Erika Haidar</cp:lastModifiedBy>
  <cp:revision>13</cp:revision>
  <cp:lastPrinted>2015-04-14T18:39:00Z</cp:lastPrinted>
  <dcterms:created xsi:type="dcterms:W3CDTF">2015-04-13T15:05:00Z</dcterms:created>
  <dcterms:modified xsi:type="dcterms:W3CDTF">2015-04-16T17:30:00Z</dcterms:modified>
</cp:coreProperties>
</file>